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A61FA" w14:textId="77777777" w:rsidR="006B3B7B" w:rsidRPr="006B3B7B" w:rsidRDefault="006B3B7B" w:rsidP="006B3B7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B3B7B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27FD9DC5" w14:textId="77777777" w:rsidR="006B3B7B" w:rsidRPr="006B3B7B" w:rsidRDefault="006B3B7B" w:rsidP="006B3B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9A6243" w14:textId="61CD16DB" w:rsidR="006B3B7B" w:rsidRPr="006B3B7B" w:rsidRDefault="006B3B7B" w:rsidP="006B3B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B3B7B">
        <w:rPr>
          <w:rFonts w:ascii="Times New Roman" w:eastAsia="Calibri" w:hAnsi="Times New Roman" w:cs="Times New Roman"/>
          <w:sz w:val="24"/>
          <w:szCs w:val="24"/>
        </w:rPr>
        <w:t>Направление 35.03.0</w:t>
      </w:r>
      <w:r w:rsidR="00473063">
        <w:rPr>
          <w:rFonts w:ascii="Times New Roman" w:eastAsia="Calibri" w:hAnsi="Times New Roman" w:cs="Times New Roman"/>
          <w:sz w:val="24"/>
          <w:szCs w:val="24"/>
        </w:rPr>
        <w:t>2</w:t>
      </w:r>
      <w:r w:rsidRPr="006B3B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73063">
        <w:rPr>
          <w:rFonts w:ascii="Times New Roman" w:eastAsia="Calibri" w:hAnsi="Times New Roman" w:cs="Times New Roman"/>
          <w:sz w:val="24"/>
          <w:szCs w:val="24"/>
        </w:rPr>
        <w:t>Технология лесозаготовительных и деревоперерабатывающих производств</w:t>
      </w:r>
    </w:p>
    <w:p w14:paraId="08B87A10" w14:textId="5A091516" w:rsidR="006B3B7B" w:rsidRDefault="006B3B7B" w:rsidP="006B3B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B3B7B">
        <w:rPr>
          <w:rFonts w:ascii="Times New Roman" w:eastAsia="Calibri" w:hAnsi="Times New Roman" w:cs="Times New Roman"/>
          <w:sz w:val="24"/>
          <w:szCs w:val="24"/>
        </w:rPr>
        <w:t xml:space="preserve">Профиль </w:t>
      </w:r>
      <w:r w:rsidR="00473063" w:rsidRPr="006B3B7B">
        <w:rPr>
          <w:rFonts w:ascii="Times New Roman" w:eastAsia="Calibri" w:hAnsi="Times New Roman" w:cs="Times New Roman"/>
          <w:sz w:val="24"/>
          <w:szCs w:val="24"/>
        </w:rPr>
        <w:t>Лес</w:t>
      </w:r>
      <w:r w:rsidR="00473063">
        <w:rPr>
          <w:rFonts w:ascii="Times New Roman" w:eastAsia="Calibri" w:hAnsi="Times New Roman" w:cs="Times New Roman"/>
          <w:sz w:val="24"/>
          <w:szCs w:val="24"/>
        </w:rPr>
        <w:t>о</w:t>
      </w:r>
      <w:r w:rsidR="00473063">
        <w:rPr>
          <w:rFonts w:ascii="Times New Roman" w:eastAsia="Calibri" w:hAnsi="Times New Roman" w:cs="Times New Roman"/>
          <w:sz w:val="24"/>
          <w:szCs w:val="24"/>
        </w:rPr>
        <w:t xml:space="preserve">инженерное </w:t>
      </w:r>
      <w:r w:rsidR="00473063" w:rsidRPr="006B3B7B">
        <w:rPr>
          <w:rFonts w:ascii="Times New Roman" w:eastAsia="Calibri" w:hAnsi="Times New Roman" w:cs="Times New Roman"/>
          <w:sz w:val="24"/>
          <w:szCs w:val="24"/>
        </w:rPr>
        <w:t xml:space="preserve">дело </w:t>
      </w:r>
      <w:r w:rsidRPr="006B3B7B">
        <w:rPr>
          <w:rFonts w:ascii="Times New Roman" w:eastAsia="Calibri" w:hAnsi="Times New Roman" w:cs="Times New Roman"/>
          <w:sz w:val="24"/>
          <w:szCs w:val="24"/>
        </w:rPr>
        <w:t>(Л</w:t>
      </w:r>
      <w:r w:rsidR="00473063">
        <w:rPr>
          <w:rFonts w:ascii="Times New Roman" w:eastAsia="Calibri" w:hAnsi="Times New Roman" w:cs="Times New Roman"/>
          <w:sz w:val="24"/>
          <w:szCs w:val="24"/>
        </w:rPr>
        <w:t>ИД</w:t>
      </w:r>
      <w:r w:rsidRPr="006B3B7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0CD723E" w14:textId="77777777" w:rsidR="006B3B7B" w:rsidRPr="006B3B7B" w:rsidRDefault="006B3B7B" w:rsidP="006B3B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49708F" w14:paraId="78EF51FD" w14:textId="77777777" w:rsidTr="006B3B7B">
        <w:tc>
          <w:tcPr>
            <w:tcW w:w="816" w:type="dxa"/>
          </w:tcPr>
          <w:p w14:paraId="23027EEF" w14:textId="77777777" w:rsidR="0049708F" w:rsidRDefault="0049708F" w:rsidP="006B3B7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31CC6162" w14:textId="77777777" w:rsidR="0049708F" w:rsidRDefault="0049708F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08C0ACD2" w14:textId="77777777" w:rsidR="0049708F" w:rsidRDefault="0049708F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62B29AF3" w14:textId="77777777" w:rsidR="0049708F" w:rsidRDefault="0049708F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7B081B" w14:paraId="2024F062" w14:textId="77777777" w:rsidTr="006B3B7B">
        <w:tc>
          <w:tcPr>
            <w:tcW w:w="816" w:type="dxa"/>
          </w:tcPr>
          <w:p w14:paraId="10293E77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194E0FE8" w14:textId="77777777" w:rsidR="007B081B" w:rsidRDefault="007B081B" w:rsidP="006B3B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62C5055B" w14:textId="3225F443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B6B583D" w14:textId="44EE8F45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B081B" w14:paraId="42461906" w14:textId="77777777" w:rsidTr="006B3B7B">
        <w:tc>
          <w:tcPr>
            <w:tcW w:w="816" w:type="dxa"/>
          </w:tcPr>
          <w:p w14:paraId="4426995F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3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3" w:type="dxa"/>
          </w:tcPr>
          <w:p w14:paraId="17D6AD14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21BA8A65" w14:textId="514767DA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C5C0C07" w14:textId="1F5904F5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B081B" w14:paraId="35431D60" w14:textId="77777777" w:rsidTr="006B3B7B">
        <w:tc>
          <w:tcPr>
            <w:tcW w:w="816" w:type="dxa"/>
          </w:tcPr>
          <w:p w14:paraId="163AC2AA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674AB22C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37A22797" w14:textId="26D43640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2D58B05" w14:textId="33E2376F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B081B" w14:paraId="2DEFAB1B" w14:textId="77777777" w:rsidTr="006B3B7B">
        <w:tc>
          <w:tcPr>
            <w:tcW w:w="816" w:type="dxa"/>
          </w:tcPr>
          <w:p w14:paraId="6ACACE8E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0162FFE5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4DFFB3A8" w14:textId="1A727A13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59C081A" w14:textId="0E7CA9E5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B081B" w14:paraId="0C10C3F8" w14:textId="77777777" w:rsidTr="006B3B7B">
        <w:tc>
          <w:tcPr>
            <w:tcW w:w="816" w:type="dxa"/>
          </w:tcPr>
          <w:p w14:paraId="5E840698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09FDE29E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6BEB825D" w14:textId="74B51F96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4F5281D" w14:textId="322E963A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B081B" w14:paraId="005EDDCD" w14:textId="77777777" w:rsidTr="006B3B7B">
        <w:tc>
          <w:tcPr>
            <w:tcW w:w="816" w:type="dxa"/>
          </w:tcPr>
          <w:p w14:paraId="7A3AB5FD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3964B441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6763F981" w14:textId="5A240091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167A62E" w14:textId="72318607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7B081B" w14:paraId="6F8D1166" w14:textId="77777777" w:rsidTr="006B3B7B">
        <w:tc>
          <w:tcPr>
            <w:tcW w:w="816" w:type="dxa"/>
          </w:tcPr>
          <w:p w14:paraId="526F9F98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1F4A704F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05C34BDD" w14:textId="37B0E500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0420380" w14:textId="02B8462A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B081B" w14:paraId="0FDB3FF4" w14:textId="77777777" w:rsidTr="006B3B7B">
        <w:tc>
          <w:tcPr>
            <w:tcW w:w="816" w:type="dxa"/>
          </w:tcPr>
          <w:p w14:paraId="11E17656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3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63" w:type="dxa"/>
          </w:tcPr>
          <w:p w14:paraId="11857386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47AD8A96" w14:textId="2A908070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7AA6B17" w14:textId="74ABE94C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7B081B" w14:paraId="639E0F60" w14:textId="77777777" w:rsidTr="006B3B7B">
        <w:tc>
          <w:tcPr>
            <w:tcW w:w="816" w:type="dxa"/>
          </w:tcPr>
          <w:p w14:paraId="69312B03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1E4BF4D9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62FCEBBE" w14:textId="6F821C41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BECB9BC" w14:textId="504E56D3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B081B" w14:paraId="35C7C70C" w14:textId="77777777" w:rsidTr="006B3B7B">
        <w:tc>
          <w:tcPr>
            <w:tcW w:w="816" w:type="dxa"/>
          </w:tcPr>
          <w:p w14:paraId="41C0CAEA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1C354236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4239C4DE" w14:textId="42DA11FF" w:rsidR="007B081B" w:rsidRPr="006B3B7B" w:rsidRDefault="00CE4B96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D425BC7" w14:textId="3B184B45" w:rsidR="007B081B" w:rsidRPr="006B3B7B" w:rsidRDefault="00CE4B96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B081B" w14:paraId="1F50B99C" w14:textId="77777777" w:rsidTr="006B3B7B">
        <w:tc>
          <w:tcPr>
            <w:tcW w:w="816" w:type="dxa"/>
          </w:tcPr>
          <w:p w14:paraId="4C2BE476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4AE8592F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4EB24381" w14:textId="7EBC63CA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7D48721" w14:textId="5BBDC55B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7B081B" w14:paraId="338B03A6" w14:textId="77777777" w:rsidTr="006B3B7B">
        <w:tc>
          <w:tcPr>
            <w:tcW w:w="816" w:type="dxa"/>
          </w:tcPr>
          <w:p w14:paraId="76ED471F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07CE6BF9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1510DEBD" w14:textId="0272C207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33DC3BD" w14:textId="5E423395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7B081B" w14:paraId="0BB32236" w14:textId="77777777" w:rsidTr="006B3B7B">
        <w:tc>
          <w:tcPr>
            <w:tcW w:w="816" w:type="dxa"/>
          </w:tcPr>
          <w:p w14:paraId="7717D6E9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689CA027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5BB8ED94" w14:textId="206FEAED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07F38CE" w14:textId="5337B9A4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B081B" w14:paraId="10B7032A" w14:textId="77777777" w:rsidTr="006B3B7B">
        <w:tc>
          <w:tcPr>
            <w:tcW w:w="816" w:type="dxa"/>
          </w:tcPr>
          <w:p w14:paraId="72343041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572C281F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540C0680" w14:textId="074FBEFA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C624326" w14:textId="4CF9CA95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B081B" w14:paraId="5A413886" w14:textId="77777777" w:rsidTr="006B3B7B">
        <w:tc>
          <w:tcPr>
            <w:tcW w:w="816" w:type="dxa"/>
          </w:tcPr>
          <w:p w14:paraId="58012D8F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403DB5D8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1A75F2B7" w14:textId="422AB4C5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9ED28C1" w14:textId="0C4DC434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7B081B" w14:paraId="6EA990A7" w14:textId="77777777" w:rsidTr="006B3B7B">
        <w:tc>
          <w:tcPr>
            <w:tcW w:w="816" w:type="dxa"/>
          </w:tcPr>
          <w:p w14:paraId="1322404D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240998B9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1F34C760" w14:textId="4C11C5AA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6D1835E" w14:textId="7B259A7E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7B081B" w14:paraId="39802A41" w14:textId="77777777" w:rsidTr="006B3B7B">
        <w:tc>
          <w:tcPr>
            <w:tcW w:w="816" w:type="dxa"/>
          </w:tcPr>
          <w:p w14:paraId="7A1F38E5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1AD6AE7E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38F0D0A5" w14:textId="0A6AAF50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9811E9D" w14:textId="1EF099A7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7B081B" w14:paraId="50D23C1E" w14:textId="77777777" w:rsidTr="006B3B7B">
        <w:tc>
          <w:tcPr>
            <w:tcW w:w="816" w:type="dxa"/>
          </w:tcPr>
          <w:p w14:paraId="04E1C274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63ED9083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soft</w:t>
            </w:r>
            <w:proofErr w:type="spellEnd"/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2BCDF085" w14:textId="264578D6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690EC9F" w14:textId="017A13D3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7B081B" w14:paraId="6BEB0C3C" w14:textId="77777777" w:rsidTr="006B3B7B">
        <w:tc>
          <w:tcPr>
            <w:tcW w:w="816" w:type="dxa"/>
          </w:tcPr>
          <w:p w14:paraId="2C59391F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75F11527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3CC57087" w14:textId="04D8716C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D7AD284" w14:textId="281F78D1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7B081B" w14:paraId="123ECEA2" w14:textId="77777777" w:rsidTr="006B3B7B">
        <w:tc>
          <w:tcPr>
            <w:tcW w:w="816" w:type="dxa"/>
          </w:tcPr>
          <w:p w14:paraId="3341446C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69EAA8FE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0C74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6A61F63B" w14:textId="477B8636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B302D18" w14:textId="58112CB2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B081B" w14:paraId="218E238F" w14:textId="77777777" w:rsidTr="006B3B7B">
        <w:tc>
          <w:tcPr>
            <w:tcW w:w="816" w:type="dxa"/>
          </w:tcPr>
          <w:p w14:paraId="0E89D952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5962E8AB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4284C5B5" w14:textId="7CA5288D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7AA18592" w14:textId="299823A0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B081B" w14:paraId="57627DFB" w14:textId="77777777" w:rsidTr="006B3B7B">
        <w:tc>
          <w:tcPr>
            <w:tcW w:w="816" w:type="dxa"/>
          </w:tcPr>
          <w:p w14:paraId="64F6DF9E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6DED92DA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прошлых мест работы</w:t>
            </w:r>
          </w:p>
        </w:tc>
        <w:tc>
          <w:tcPr>
            <w:tcW w:w="1133" w:type="dxa"/>
            <w:vAlign w:val="center"/>
          </w:tcPr>
          <w:p w14:paraId="4E27A8F6" w14:textId="0357B820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289B145" w14:textId="34F1A720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7B081B" w14:paraId="38A3FB79" w14:textId="77777777" w:rsidTr="006B3B7B">
        <w:tc>
          <w:tcPr>
            <w:tcW w:w="816" w:type="dxa"/>
          </w:tcPr>
          <w:p w14:paraId="7887DED2" w14:textId="77777777" w:rsidR="007B081B" w:rsidRDefault="007B081B" w:rsidP="006B3B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63" w:type="dxa"/>
          </w:tcPr>
          <w:p w14:paraId="0F7C19ED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6FB417C" w14:textId="2E0C6AA9" w:rsidR="007B081B" w:rsidRPr="006B3B7B" w:rsidRDefault="00CE4B96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00C0838" w14:textId="2D64B202" w:rsidR="007B081B" w:rsidRPr="006B3B7B" w:rsidRDefault="00CE4B96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081B" w14:paraId="089ED9D9" w14:textId="77777777" w:rsidTr="006B3B7B">
        <w:tc>
          <w:tcPr>
            <w:tcW w:w="816" w:type="dxa"/>
          </w:tcPr>
          <w:p w14:paraId="05F33477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5E307519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04091EF2" w14:textId="3137C327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CF4DBBD" w14:textId="03EBE470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B081B" w14:paraId="64C9639C" w14:textId="77777777" w:rsidTr="006B3B7B">
        <w:tc>
          <w:tcPr>
            <w:tcW w:w="816" w:type="dxa"/>
          </w:tcPr>
          <w:p w14:paraId="51181ACB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24C8CA18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45FDC738" w14:textId="2BDAF705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3D09AA4" w14:textId="50702C9B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B081B" w14:paraId="69F481D3" w14:textId="77777777" w:rsidTr="006B3B7B">
        <w:tc>
          <w:tcPr>
            <w:tcW w:w="816" w:type="dxa"/>
          </w:tcPr>
          <w:p w14:paraId="1CFF564E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0A9EA0C4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028A3C0D" w14:textId="1D83A130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C2E5EB8" w14:textId="60A006D9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B081B" w14:paraId="3163045A" w14:textId="77777777" w:rsidTr="006B3B7B">
        <w:tc>
          <w:tcPr>
            <w:tcW w:w="816" w:type="dxa"/>
          </w:tcPr>
          <w:p w14:paraId="64256956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0A46F62A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5F5E6EA4" w14:textId="34BF1C1A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4C76B0F" w14:textId="524BA0AC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7B081B" w14:paraId="58EE3D73" w14:textId="77777777" w:rsidTr="006B3B7B">
        <w:tc>
          <w:tcPr>
            <w:tcW w:w="816" w:type="dxa"/>
          </w:tcPr>
          <w:p w14:paraId="3EAACBBC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3956B95F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4F1255B1" w14:textId="09981CD7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D6E3B86" w14:textId="5FF76F36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B081B" w14:paraId="0924592E" w14:textId="77777777" w:rsidTr="006B3B7B">
        <w:tc>
          <w:tcPr>
            <w:tcW w:w="816" w:type="dxa"/>
          </w:tcPr>
          <w:p w14:paraId="46B84057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25892219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18EDE06B" w14:textId="66E6B516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78C71959" w14:textId="0027C13A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7B081B" w14:paraId="368DC57F" w14:textId="77777777" w:rsidTr="006B3B7B">
        <w:tc>
          <w:tcPr>
            <w:tcW w:w="816" w:type="dxa"/>
          </w:tcPr>
          <w:p w14:paraId="527DF846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45AA88F8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3A556F61" w14:textId="156FF52D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A9EBB8B" w14:textId="1BF8204A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7B081B" w14:paraId="1DBF86A0" w14:textId="77777777" w:rsidTr="006B3B7B">
        <w:tc>
          <w:tcPr>
            <w:tcW w:w="816" w:type="dxa"/>
          </w:tcPr>
          <w:p w14:paraId="77DE78AB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2CC828AA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15CCD502" w14:textId="035057E7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6E1459A2" w14:textId="55863615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B081B" w14:paraId="623FCE17" w14:textId="77777777" w:rsidTr="006B3B7B">
        <w:tc>
          <w:tcPr>
            <w:tcW w:w="816" w:type="dxa"/>
          </w:tcPr>
          <w:p w14:paraId="579C7BD2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2946FD02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236507C6" w14:textId="592BB20E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5E80CCB" w14:textId="3ABEC7B8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B081B" w14:paraId="7ACACAAA" w14:textId="77777777" w:rsidTr="006B3B7B">
        <w:tc>
          <w:tcPr>
            <w:tcW w:w="816" w:type="dxa"/>
          </w:tcPr>
          <w:p w14:paraId="44D23C6B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5064BC92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43A315DD" w14:textId="6A2C0AE6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28A9D8B" w14:textId="5C3342B8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7B081B" w14:paraId="532E5C7C" w14:textId="77777777" w:rsidTr="006B3B7B">
        <w:tc>
          <w:tcPr>
            <w:tcW w:w="816" w:type="dxa"/>
          </w:tcPr>
          <w:p w14:paraId="50CDCE8C" w14:textId="77777777" w:rsidR="007B081B" w:rsidRDefault="007B081B" w:rsidP="006B3B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0279B531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1228D499" w14:textId="0B0DBDB0" w:rsidR="007B081B" w:rsidRPr="006B3B7B" w:rsidRDefault="00CE4B96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370A31D" w14:textId="2932BCF1" w:rsidR="007B081B" w:rsidRPr="006B3B7B" w:rsidRDefault="00CE4B96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081B" w14:paraId="4F410EF9" w14:textId="77777777" w:rsidTr="006B3B7B">
        <w:tc>
          <w:tcPr>
            <w:tcW w:w="816" w:type="dxa"/>
          </w:tcPr>
          <w:p w14:paraId="349EEFCB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5062040E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5B426799" w14:textId="51AD75D9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D8D429C" w14:textId="30786E8E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7B081B" w14:paraId="6332D627" w14:textId="77777777" w:rsidTr="006B3B7B">
        <w:tc>
          <w:tcPr>
            <w:tcW w:w="816" w:type="dxa"/>
          </w:tcPr>
          <w:p w14:paraId="0DE8380F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20BB4382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4B19A493" w14:textId="11C2FB8C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1CB66C8" w14:textId="22E02346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7B081B" w14:paraId="5E84FD7D" w14:textId="77777777" w:rsidTr="006B3B7B">
        <w:tc>
          <w:tcPr>
            <w:tcW w:w="816" w:type="dxa"/>
          </w:tcPr>
          <w:p w14:paraId="304E8BA8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50507EAD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3B189A19" w14:textId="617F566F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9DC9676" w14:textId="1219475C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B081B" w14:paraId="4A53F114" w14:textId="77777777" w:rsidTr="006B3B7B">
        <w:tc>
          <w:tcPr>
            <w:tcW w:w="816" w:type="dxa"/>
          </w:tcPr>
          <w:p w14:paraId="2EFD8F56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5070916F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09883C33" w14:textId="3B268C78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A7A2115" w14:textId="60F3DEFF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7B081B" w14:paraId="6F5D1651" w14:textId="77777777" w:rsidTr="006B3B7B">
        <w:tc>
          <w:tcPr>
            <w:tcW w:w="816" w:type="dxa"/>
          </w:tcPr>
          <w:p w14:paraId="11546CED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6EE37FB6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28A74B20" w14:textId="62A6BBB9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4F9D495" w14:textId="15EE1A7A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B081B" w14:paraId="7DCB3752" w14:textId="77777777" w:rsidTr="006B3B7B">
        <w:tc>
          <w:tcPr>
            <w:tcW w:w="816" w:type="dxa"/>
          </w:tcPr>
          <w:p w14:paraId="612E187C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406E3F03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60743A7E" w14:textId="74FE4659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5F4DCE5" w14:textId="2B6D91A8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7B081B" w14:paraId="7C77862D" w14:textId="77777777" w:rsidTr="006B3B7B">
        <w:tc>
          <w:tcPr>
            <w:tcW w:w="816" w:type="dxa"/>
          </w:tcPr>
          <w:p w14:paraId="781647D6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09CED11C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5E38D618" w14:textId="46B47DAE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57A3607" w14:textId="43F5FE33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B081B" w14:paraId="0A0461E5" w14:textId="77777777" w:rsidTr="006B3B7B">
        <w:tc>
          <w:tcPr>
            <w:tcW w:w="816" w:type="dxa"/>
          </w:tcPr>
          <w:p w14:paraId="1063722C" w14:textId="77777777" w:rsidR="007B081B" w:rsidRDefault="007B081B" w:rsidP="006B3B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521FC558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27E2A620" w14:textId="1A871F47" w:rsidR="007B081B" w:rsidRPr="006B3B7B" w:rsidRDefault="00CE4B96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D0BD558" w14:textId="4CC7A356" w:rsidR="007B081B" w:rsidRPr="006B3B7B" w:rsidRDefault="00CE4B96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081B" w14:paraId="620EA0A5" w14:textId="77777777" w:rsidTr="006B3B7B">
        <w:tc>
          <w:tcPr>
            <w:tcW w:w="816" w:type="dxa"/>
          </w:tcPr>
          <w:p w14:paraId="652C4842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6EDD0369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2FD8C184" w14:textId="5E990501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2984ADDC" w14:textId="584456CF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7B081B" w14:paraId="4FF3F729" w14:textId="77777777" w:rsidTr="006B3B7B">
        <w:tc>
          <w:tcPr>
            <w:tcW w:w="816" w:type="dxa"/>
          </w:tcPr>
          <w:p w14:paraId="6635BDF8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36C5BFBE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5B599E09" w14:textId="6A9C5F04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8109A16" w14:textId="77D0B793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7B081B" w14:paraId="1D727DFE" w14:textId="77777777" w:rsidTr="006B3B7B">
        <w:tc>
          <w:tcPr>
            <w:tcW w:w="816" w:type="dxa"/>
          </w:tcPr>
          <w:p w14:paraId="5D5DD06F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73122BC8" w14:textId="77777777" w:rsidR="007B081B" w:rsidRDefault="007B081B" w:rsidP="006B3B7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1B26825B" w14:textId="5E6654AB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F63A9B6" w14:textId="095FFFC9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7B081B" w14:paraId="00678966" w14:textId="77777777" w:rsidTr="006B3B7B">
        <w:tc>
          <w:tcPr>
            <w:tcW w:w="816" w:type="dxa"/>
          </w:tcPr>
          <w:p w14:paraId="4C5828B4" w14:textId="77777777" w:rsidR="007B081B" w:rsidRDefault="007B081B" w:rsidP="006B3B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6D1E5A67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407F1987" w14:textId="52FAA99B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7033079" w14:textId="22C16A0D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7B081B" w14:paraId="2B8537EB" w14:textId="77777777" w:rsidTr="006B3B7B">
        <w:trPr>
          <w:trHeight w:val="1166"/>
        </w:trPr>
        <w:tc>
          <w:tcPr>
            <w:tcW w:w="816" w:type="dxa"/>
          </w:tcPr>
          <w:p w14:paraId="1F0EAFB3" w14:textId="77777777" w:rsidR="007B081B" w:rsidRDefault="007B081B" w:rsidP="006B3B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11772EDD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44D8511" w14:textId="499BA202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CF69A2B" w14:textId="6FE128CC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B081B" w14:paraId="4F7D2C2B" w14:textId="77777777" w:rsidTr="006B3B7B">
        <w:tc>
          <w:tcPr>
            <w:tcW w:w="816" w:type="dxa"/>
          </w:tcPr>
          <w:p w14:paraId="30BEF31C" w14:textId="77777777" w:rsidR="007B081B" w:rsidRDefault="007B081B" w:rsidP="006B3B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2881509D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03FE6FE7" w14:textId="59C159A3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317B4BA" w14:textId="23398220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7B081B" w14:paraId="32DBA7A7" w14:textId="77777777" w:rsidTr="006B3B7B">
        <w:tc>
          <w:tcPr>
            <w:tcW w:w="816" w:type="dxa"/>
          </w:tcPr>
          <w:p w14:paraId="10145D58" w14:textId="77777777" w:rsidR="007B081B" w:rsidRDefault="007B081B" w:rsidP="006B3B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784DA5C6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55DD8E98" w14:textId="25F0BA67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FB44C30" w14:textId="6C59F4C1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7B081B" w14:paraId="64CF4444" w14:textId="77777777" w:rsidTr="006B3B7B">
        <w:tc>
          <w:tcPr>
            <w:tcW w:w="816" w:type="dxa"/>
          </w:tcPr>
          <w:p w14:paraId="2FBB7FD2" w14:textId="77777777" w:rsidR="007B081B" w:rsidRDefault="007B081B" w:rsidP="006B3B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47236013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33298900" w14:textId="0D34AAD3" w:rsidR="007B081B" w:rsidRPr="006B3B7B" w:rsidRDefault="00CE4B96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B79A582" w14:textId="2380CFAE" w:rsidR="007B081B" w:rsidRPr="006B3B7B" w:rsidRDefault="00CE4B96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B081B" w14:paraId="7DF272E0" w14:textId="77777777" w:rsidTr="006B3B7B">
        <w:tc>
          <w:tcPr>
            <w:tcW w:w="816" w:type="dxa"/>
          </w:tcPr>
          <w:p w14:paraId="7E7ACEF3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48622FD8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79D25D23" w14:textId="180C17F2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64C0898" w14:textId="3C4A06FC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B081B" w14:paraId="5B191FFD" w14:textId="77777777" w:rsidTr="006B3B7B">
        <w:tc>
          <w:tcPr>
            <w:tcW w:w="816" w:type="dxa"/>
          </w:tcPr>
          <w:p w14:paraId="592DFC66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5438CD2A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2223A49E" w14:textId="77EEB466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C6F0B81" w14:textId="579C9911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B081B" w14:paraId="1106748D" w14:textId="77777777" w:rsidTr="006B3B7B">
        <w:tc>
          <w:tcPr>
            <w:tcW w:w="816" w:type="dxa"/>
          </w:tcPr>
          <w:p w14:paraId="6DED1BBA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3C4DA136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092E6B2A" w14:textId="4B16878F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4D1D5DD" w14:textId="5C6FC1F5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B081B" w14:paraId="7FA39F62" w14:textId="77777777" w:rsidTr="006B3B7B">
        <w:tc>
          <w:tcPr>
            <w:tcW w:w="816" w:type="dxa"/>
          </w:tcPr>
          <w:p w14:paraId="3FB202F7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2B288AFC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4D68A370" w14:textId="700B7820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252DAE0" w14:textId="09341DAC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B081B" w14:paraId="388CC96A" w14:textId="77777777" w:rsidTr="006B3B7B">
        <w:tc>
          <w:tcPr>
            <w:tcW w:w="816" w:type="dxa"/>
          </w:tcPr>
          <w:p w14:paraId="432674E7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355F96F6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2F2F3B6D" w14:textId="038CAA83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2079931" w14:textId="3BB1A52A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7B081B" w14:paraId="37CFF65F" w14:textId="77777777" w:rsidTr="006B3B7B">
        <w:tc>
          <w:tcPr>
            <w:tcW w:w="816" w:type="dxa"/>
          </w:tcPr>
          <w:p w14:paraId="0C17AE78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038CE599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4F50D44E" w14:textId="658454A5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AED973D" w14:textId="213666AE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B081B" w14:paraId="0D5B24B4" w14:textId="77777777" w:rsidTr="006B3B7B">
        <w:tc>
          <w:tcPr>
            <w:tcW w:w="816" w:type="dxa"/>
          </w:tcPr>
          <w:p w14:paraId="402B740D" w14:textId="77777777" w:rsidR="007B081B" w:rsidRDefault="007B081B" w:rsidP="006B3B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5E0FF2E2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24E5B1FA" w14:textId="1FAC1291" w:rsidR="007B081B" w:rsidRPr="006B3B7B" w:rsidRDefault="00CE4B96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AE9908D" w14:textId="2750FBAD" w:rsidR="007B081B" w:rsidRPr="006B3B7B" w:rsidRDefault="00CE4B96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081B" w14:paraId="7CA3AC8D" w14:textId="77777777" w:rsidTr="006B3B7B">
        <w:tc>
          <w:tcPr>
            <w:tcW w:w="816" w:type="dxa"/>
          </w:tcPr>
          <w:p w14:paraId="7C9BB8B2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6263" w:type="dxa"/>
          </w:tcPr>
          <w:p w14:paraId="7D09846A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7129CB2B" w14:textId="493BEF96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B6429C7" w14:textId="484CFE01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7B081B" w14:paraId="329B18E3" w14:textId="77777777" w:rsidTr="006B3B7B">
        <w:tc>
          <w:tcPr>
            <w:tcW w:w="816" w:type="dxa"/>
          </w:tcPr>
          <w:p w14:paraId="2E1FA7C4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0F73DE80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6B2B953C" w14:textId="7B652372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2091C9B" w14:textId="16E575C5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7B081B" w14:paraId="40ABF3C2" w14:textId="77777777" w:rsidTr="006B3B7B">
        <w:tc>
          <w:tcPr>
            <w:tcW w:w="816" w:type="dxa"/>
          </w:tcPr>
          <w:p w14:paraId="03168740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124F5102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07E37A65" w14:textId="6DC362DE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3CDB35CE" w14:textId="637D3276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7B081B" w14:paraId="50F4808E" w14:textId="77777777" w:rsidTr="006B3B7B">
        <w:tc>
          <w:tcPr>
            <w:tcW w:w="816" w:type="dxa"/>
          </w:tcPr>
          <w:p w14:paraId="1FB31DBD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3588A158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55A283F6" w14:textId="57019749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6AD49C9" w14:textId="23A027A0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B081B" w14:paraId="720B7261" w14:textId="77777777" w:rsidTr="006B3B7B">
        <w:tc>
          <w:tcPr>
            <w:tcW w:w="816" w:type="dxa"/>
          </w:tcPr>
          <w:p w14:paraId="4EF4ADF0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1BC1AEAD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7056D832" w14:textId="3BADAF94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2,75</w:t>
            </w:r>
          </w:p>
        </w:tc>
        <w:tc>
          <w:tcPr>
            <w:tcW w:w="1133" w:type="dxa"/>
            <w:vAlign w:val="center"/>
          </w:tcPr>
          <w:p w14:paraId="4EB0DC97" w14:textId="4F034ECB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45,83</w:t>
            </w:r>
          </w:p>
        </w:tc>
      </w:tr>
      <w:tr w:rsidR="007B081B" w14:paraId="753A25AD" w14:textId="77777777" w:rsidTr="006B3B7B">
        <w:tc>
          <w:tcPr>
            <w:tcW w:w="816" w:type="dxa"/>
          </w:tcPr>
          <w:p w14:paraId="3C2FF829" w14:textId="77777777" w:rsidR="007B081B" w:rsidRDefault="007B081B" w:rsidP="006B3B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17501FBA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77DDEC72" w14:textId="68D3DBC2" w:rsidR="007B081B" w:rsidRPr="006B3B7B" w:rsidRDefault="00CE4B96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7C4D55E" w14:textId="22A29F5C" w:rsidR="007B081B" w:rsidRPr="006B3B7B" w:rsidRDefault="00CE4B96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081B" w14:paraId="09E5AB4F" w14:textId="77777777" w:rsidTr="006B3B7B">
        <w:tc>
          <w:tcPr>
            <w:tcW w:w="816" w:type="dxa"/>
          </w:tcPr>
          <w:p w14:paraId="52C45655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5130D7B7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9D06357" w14:textId="5095E11E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A7FF4F9" w14:textId="4F62048E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7B081B" w14:paraId="3BB7BF8F" w14:textId="77777777" w:rsidTr="006B3B7B">
        <w:tc>
          <w:tcPr>
            <w:tcW w:w="816" w:type="dxa"/>
          </w:tcPr>
          <w:p w14:paraId="4AE9A7AD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00D2779C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25435465" w14:textId="364C3182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3096D6D" w14:textId="33EA3229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B081B" w14:paraId="04D6A42E" w14:textId="77777777" w:rsidTr="006B3B7B">
        <w:tc>
          <w:tcPr>
            <w:tcW w:w="816" w:type="dxa"/>
          </w:tcPr>
          <w:p w14:paraId="133CA1B0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181398BC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42D715D3" w14:textId="364FF6DB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06D1BF7" w14:textId="77257AA0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7B081B" w14:paraId="2F53AAA6" w14:textId="77777777" w:rsidTr="006B3B7B">
        <w:tc>
          <w:tcPr>
            <w:tcW w:w="816" w:type="dxa"/>
          </w:tcPr>
          <w:p w14:paraId="39653D32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7BE981C0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82393BE" w14:textId="2E4BF07E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7E7B692" w14:textId="24B87DA8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7B081B" w14:paraId="4CB7B808" w14:textId="77777777" w:rsidTr="006B3B7B">
        <w:tc>
          <w:tcPr>
            <w:tcW w:w="816" w:type="dxa"/>
          </w:tcPr>
          <w:p w14:paraId="37C67134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52F1BBFE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1EC5F2E4" w14:textId="689E1456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B03D2B8" w14:textId="0F445BA9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B081B" w14:paraId="7EBB4D54" w14:textId="77777777" w:rsidTr="006B3B7B">
        <w:tc>
          <w:tcPr>
            <w:tcW w:w="816" w:type="dxa"/>
          </w:tcPr>
          <w:p w14:paraId="3F1BE6EB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2C76A14F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5E1728AB" w14:textId="7560E1D2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9800136" w14:textId="1EF7DA8B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B081B" w14:paraId="7A7F31AF" w14:textId="77777777" w:rsidTr="006B3B7B">
        <w:tc>
          <w:tcPr>
            <w:tcW w:w="816" w:type="dxa"/>
          </w:tcPr>
          <w:p w14:paraId="7292921D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7BFC5373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1A1A58CB" w14:textId="67490556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FCD1A84" w14:textId="051E0388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B081B" w14:paraId="6CBDEC4F" w14:textId="77777777" w:rsidTr="006B3B7B">
        <w:tc>
          <w:tcPr>
            <w:tcW w:w="816" w:type="dxa"/>
          </w:tcPr>
          <w:p w14:paraId="7CA210F7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7071C073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6F0EB32" w14:textId="4AA17B60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37BBAE6" w14:textId="13D5A56F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B081B" w14:paraId="67E2BE50" w14:textId="77777777" w:rsidTr="006B3B7B">
        <w:tc>
          <w:tcPr>
            <w:tcW w:w="816" w:type="dxa"/>
          </w:tcPr>
          <w:p w14:paraId="4D1F7C1F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4BE9A0FB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5CD1905A" w14:textId="3737C133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E9BBE5C" w14:textId="7CAFD768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7B081B" w14:paraId="070118F5" w14:textId="77777777" w:rsidTr="006B3B7B">
        <w:tc>
          <w:tcPr>
            <w:tcW w:w="816" w:type="dxa"/>
          </w:tcPr>
          <w:p w14:paraId="00ABFCAD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610924C1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36D3EAE3" w14:textId="53D98128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3,17</w:t>
            </w:r>
          </w:p>
        </w:tc>
        <w:tc>
          <w:tcPr>
            <w:tcW w:w="1133" w:type="dxa"/>
            <w:vAlign w:val="center"/>
          </w:tcPr>
          <w:p w14:paraId="7AE6E58C" w14:textId="647D0C5D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52,78</w:t>
            </w:r>
          </w:p>
        </w:tc>
      </w:tr>
      <w:tr w:rsidR="007B081B" w14:paraId="1AD0DAAD" w14:textId="77777777" w:rsidTr="006B3B7B">
        <w:tc>
          <w:tcPr>
            <w:tcW w:w="816" w:type="dxa"/>
          </w:tcPr>
          <w:p w14:paraId="50273476" w14:textId="77777777" w:rsidR="007B081B" w:rsidRDefault="007B081B" w:rsidP="006B3B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0B147B52" w14:textId="77777777" w:rsidR="007B081B" w:rsidRDefault="007B081B" w:rsidP="006B3B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22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6222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222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2BCBB435" w14:textId="53C845E4" w:rsidR="007B081B" w:rsidRPr="006B3B7B" w:rsidRDefault="00CE4B96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0CD30AB" w14:textId="452E21E1" w:rsidR="007B081B" w:rsidRPr="006B3B7B" w:rsidRDefault="00CE4B96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081B" w14:paraId="664BE4D5" w14:textId="77777777" w:rsidTr="006B3B7B">
        <w:tc>
          <w:tcPr>
            <w:tcW w:w="816" w:type="dxa"/>
          </w:tcPr>
          <w:p w14:paraId="5961EE6C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1D047B54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4FFC140A" w14:textId="4766AC5E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499AB43" w14:textId="21AD3600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7B081B" w14:paraId="318CD57C" w14:textId="77777777" w:rsidTr="006B3B7B">
        <w:tc>
          <w:tcPr>
            <w:tcW w:w="816" w:type="dxa"/>
          </w:tcPr>
          <w:p w14:paraId="0896A1C3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15C87C46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47545961" w14:textId="718C948D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9F5B0D0" w14:textId="64975223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B081B" w14:paraId="3D5BEB84" w14:textId="77777777" w:rsidTr="006B3B7B">
        <w:tc>
          <w:tcPr>
            <w:tcW w:w="816" w:type="dxa"/>
          </w:tcPr>
          <w:p w14:paraId="02E6B930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685B1052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088E083D" w14:textId="00B2525B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BDECC99" w14:textId="3E5EC9CB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7B081B" w14:paraId="30FD09E3" w14:textId="77777777" w:rsidTr="006B3B7B">
        <w:tc>
          <w:tcPr>
            <w:tcW w:w="816" w:type="dxa"/>
          </w:tcPr>
          <w:p w14:paraId="0A66E9F1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292984DD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38DAE29C" w14:textId="19483D4F" w:rsidR="007B081B" w:rsidRPr="006B3B7B" w:rsidRDefault="006B3B7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7B081B"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7B081B"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403449B9" w14:textId="5FA86F85" w:rsidR="007B081B" w:rsidRPr="006B3B7B" w:rsidRDefault="006B3B7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  <w:r w:rsidR="007B081B"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,67</w:t>
            </w:r>
          </w:p>
        </w:tc>
      </w:tr>
      <w:tr w:rsidR="007B081B" w14:paraId="05FCA2F3" w14:textId="77777777" w:rsidTr="006B3B7B">
        <w:tc>
          <w:tcPr>
            <w:tcW w:w="816" w:type="dxa"/>
          </w:tcPr>
          <w:p w14:paraId="76710E79" w14:textId="77777777" w:rsidR="007B081B" w:rsidRDefault="007B081B" w:rsidP="006B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6A451CF5" w14:textId="77777777" w:rsidR="007B081B" w:rsidRDefault="007B081B" w:rsidP="006B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C40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7874DD82" w14:textId="1029D807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662C3C1" w14:textId="393A8E55" w:rsidR="007B081B" w:rsidRPr="006B3B7B" w:rsidRDefault="007B081B" w:rsidP="006B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B081B" w14:paraId="3179EB6C" w14:textId="77777777" w:rsidTr="006B3B7B">
        <w:tc>
          <w:tcPr>
            <w:tcW w:w="7079" w:type="dxa"/>
            <w:gridSpan w:val="2"/>
          </w:tcPr>
          <w:p w14:paraId="480403F7" w14:textId="2029156A" w:rsidR="007B081B" w:rsidRPr="006B3B7B" w:rsidRDefault="00801F4E" w:rsidP="006B3B7B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01F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5D1903B4" w14:textId="4F1929E6" w:rsidR="007B081B" w:rsidRPr="006B3B7B" w:rsidRDefault="006B3B7B" w:rsidP="006B3B7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4,49</w:t>
            </w:r>
          </w:p>
        </w:tc>
        <w:tc>
          <w:tcPr>
            <w:tcW w:w="1133" w:type="dxa"/>
            <w:vAlign w:val="center"/>
          </w:tcPr>
          <w:p w14:paraId="23AFFC97" w14:textId="753767D4" w:rsidR="007B081B" w:rsidRPr="006B3B7B" w:rsidRDefault="006B3B7B" w:rsidP="006B3B7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</w:t>
            </w:r>
            <w:r w:rsidR="007B081B" w:rsidRPr="006B3B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4,69</w:t>
            </w:r>
          </w:p>
        </w:tc>
      </w:tr>
    </w:tbl>
    <w:p w14:paraId="2D495B69" w14:textId="77777777" w:rsidR="0049708F" w:rsidRDefault="0049708F" w:rsidP="004970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44A86D" w14:textId="0C5B95A6" w:rsidR="0049708F" w:rsidRDefault="0049708F" w:rsidP="00497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7B081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7B081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4EFE6345" w14:textId="2F735633" w:rsidR="0049708F" w:rsidRDefault="0049708F" w:rsidP="00497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7B081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7B081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103329B5" w14:textId="2A5E0485" w:rsidR="0049708F" w:rsidRDefault="0049708F" w:rsidP="004730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r w:rsidR="006B3B7B" w:rsidRPr="006B3B7B">
        <w:rPr>
          <w:rFonts w:ascii="Times New Roman" w:eastAsia="Calibri" w:hAnsi="Times New Roman" w:cs="Times New Roman"/>
          <w:sz w:val="24"/>
          <w:szCs w:val="24"/>
        </w:rPr>
        <w:t>35.03.0</w:t>
      </w:r>
      <w:r w:rsidR="00473063">
        <w:rPr>
          <w:rFonts w:ascii="Times New Roman" w:eastAsia="Calibri" w:hAnsi="Times New Roman" w:cs="Times New Roman"/>
          <w:sz w:val="24"/>
          <w:szCs w:val="24"/>
        </w:rPr>
        <w:t xml:space="preserve">2 Технология лесозаготовительных и деревоперерабатывающих производств </w:t>
      </w:r>
      <w:r w:rsidR="006B3B7B">
        <w:rPr>
          <w:rFonts w:ascii="Times New Roman" w:eastAsia="Calibri" w:hAnsi="Times New Roman" w:cs="Times New Roman"/>
          <w:sz w:val="24"/>
          <w:szCs w:val="24"/>
        </w:rPr>
        <w:t>(п</w:t>
      </w:r>
      <w:r w:rsidR="006B3B7B" w:rsidRPr="006B3B7B">
        <w:rPr>
          <w:rFonts w:ascii="Times New Roman" w:eastAsia="Calibri" w:hAnsi="Times New Roman" w:cs="Times New Roman"/>
          <w:sz w:val="24"/>
          <w:szCs w:val="24"/>
        </w:rPr>
        <w:t>рофиль Лес</w:t>
      </w:r>
      <w:r w:rsidR="00473063">
        <w:rPr>
          <w:rFonts w:ascii="Times New Roman" w:eastAsia="Calibri" w:hAnsi="Times New Roman" w:cs="Times New Roman"/>
          <w:sz w:val="24"/>
          <w:szCs w:val="24"/>
        </w:rPr>
        <w:t>оинженерное</w:t>
      </w:r>
      <w:r w:rsidR="006B3B7B" w:rsidRPr="006B3B7B">
        <w:rPr>
          <w:rFonts w:ascii="Times New Roman" w:eastAsia="Calibri" w:hAnsi="Times New Roman" w:cs="Times New Roman"/>
          <w:sz w:val="24"/>
          <w:szCs w:val="24"/>
        </w:rPr>
        <w:t xml:space="preserve"> дело)</w:t>
      </w:r>
      <w:r w:rsidR="006B3B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было опрошено 4 работодателя.</w:t>
      </w:r>
    </w:p>
    <w:p w14:paraId="15D3BDDA" w14:textId="77777777" w:rsidR="0049708F" w:rsidRDefault="0049708F" w:rsidP="00497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77271767" w14:textId="7378C8EC" w:rsidR="0049708F" w:rsidRPr="004A1BD0" w:rsidRDefault="0049708F" w:rsidP="00497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</w:t>
      </w:r>
      <w:r w:rsidRPr="004A1BD0">
        <w:rPr>
          <w:rFonts w:ascii="Times New Roman" w:hAnsi="Times New Roman" w:cs="Times New Roman"/>
          <w:sz w:val="24"/>
          <w:szCs w:val="24"/>
        </w:rPr>
        <w:t>следующих параметром при приеме на работу молодых специалистов</w:t>
      </w:r>
      <w:r>
        <w:rPr>
          <w:rFonts w:ascii="Times New Roman" w:hAnsi="Times New Roman" w:cs="Times New Roman"/>
          <w:sz w:val="24"/>
          <w:szCs w:val="24"/>
        </w:rPr>
        <w:t xml:space="preserve"> (вопрос 2,3) – 7</w:t>
      </w:r>
      <w:r w:rsidR="007B081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,</w:t>
      </w:r>
      <w:r w:rsidR="007B081B">
        <w:rPr>
          <w:rFonts w:ascii="Times New Roman" w:hAnsi="Times New Roman" w:cs="Times New Roman"/>
          <w:sz w:val="24"/>
          <w:szCs w:val="24"/>
        </w:rPr>
        <w:t>69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31B9C800" w14:textId="2E73B2F5" w:rsidR="0049708F" w:rsidRPr="001B4B31" w:rsidRDefault="0049708F" w:rsidP="00497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4B3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r w:rsidRPr="001B4B31">
        <w:rPr>
          <w:rFonts w:ascii="Times New Roman" w:hAnsi="Times New Roman" w:cs="Times New Roman"/>
          <w:sz w:val="24"/>
          <w:szCs w:val="24"/>
        </w:rPr>
        <w:t>владения молодым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специалист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следующи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общепрофессиональны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1B4B31">
        <w:rPr>
          <w:rFonts w:ascii="Times New Roman" w:hAnsi="Times New Roman" w:cs="Times New Roman"/>
          <w:sz w:val="24"/>
          <w:szCs w:val="24"/>
        </w:rPr>
        <w:t>soft</w:t>
      </w:r>
      <w:proofErr w:type="spellEnd"/>
      <w:r w:rsidRPr="001B4B31">
        <w:rPr>
          <w:rFonts w:ascii="Times New Roman" w:hAnsi="Times New Roman" w:cs="Times New Roman"/>
          <w:sz w:val="24"/>
          <w:szCs w:val="24"/>
        </w:rPr>
        <w:t>"), теоретически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и практически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навык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1B4B31">
        <w:rPr>
          <w:rFonts w:ascii="Times New Roman" w:hAnsi="Times New Roman" w:cs="Times New Roman"/>
          <w:sz w:val="24"/>
          <w:szCs w:val="24"/>
        </w:rPr>
        <w:t xml:space="preserve"> при приеме на работу </w:t>
      </w:r>
      <w:r>
        <w:rPr>
          <w:rFonts w:ascii="Times New Roman" w:hAnsi="Times New Roman" w:cs="Times New Roman"/>
          <w:sz w:val="24"/>
          <w:szCs w:val="24"/>
        </w:rPr>
        <w:t xml:space="preserve">(вопросы 4,5,7,8) – </w:t>
      </w:r>
      <w:r w:rsidRPr="00BC7E7C">
        <w:rPr>
          <w:rFonts w:ascii="Times New Roman" w:hAnsi="Times New Roman" w:cs="Times New Roman"/>
          <w:sz w:val="24"/>
          <w:szCs w:val="24"/>
        </w:rPr>
        <w:t>5</w:t>
      </w:r>
      <w:r w:rsidR="007B081B">
        <w:rPr>
          <w:rFonts w:ascii="Times New Roman" w:hAnsi="Times New Roman" w:cs="Times New Roman"/>
          <w:sz w:val="24"/>
          <w:szCs w:val="24"/>
        </w:rPr>
        <w:t>3</w:t>
      </w:r>
      <w:r w:rsidRPr="00BC7E7C">
        <w:rPr>
          <w:rFonts w:ascii="Times New Roman" w:hAnsi="Times New Roman" w:cs="Times New Roman"/>
          <w:sz w:val="24"/>
          <w:szCs w:val="24"/>
        </w:rPr>
        <w:t>,</w:t>
      </w:r>
      <w:r w:rsidR="007B081B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3F3A6BF6" w14:textId="5AA05073" w:rsidR="0049708F" w:rsidRDefault="0049708F" w:rsidP="00497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удовлетворенность содержанием образовательной программы (вопрос 6) – 6</w:t>
      </w:r>
      <w:r w:rsidR="007B081B">
        <w:rPr>
          <w:rFonts w:ascii="Times New Roman" w:hAnsi="Times New Roman" w:cs="Times New Roman"/>
          <w:sz w:val="24"/>
          <w:szCs w:val="24"/>
        </w:rPr>
        <w:t>1</w:t>
      </w:r>
      <w:r w:rsidR="007B081B" w:rsidRPr="007B081B">
        <w:rPr>
          <w:rFonts w:ascii="Times New Roman" w:hAnsi="Times New Roman" w:cs="Times New Roman"/>
          <w:sz w:val="24"/>
          <w:szCs w:val="24"/>
        </w:rPr>
        <w:t>,67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5986090D" w14:textId="17E00C99" w:rsidR="0016188F" w:rsidRDefault="0049708F" w:rsidP="006B3B7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(вопросы 9, 10,12,13) – </w:t>
      </w:r>
      <w:r w:rsidRPr="00BC7E7C">
        <w:rPr>
          <w:rFonts w:ascii="Times New Roman" w:hAnsi="Times New Roman" w:cs="Times New Roman"/>
          <w:sz w:val="24"/>
          <w:szCs w:val="24"/>
        </w:rPr>
        <w:t>6</w:t>
      </w:r>
      <w:r w:rsidR="007B081B" w:rsidRPr="007B081B">
        <w:rPr>
          <w:rFonts w:ascii="Times New Roman" w:hAnsi="Times New Roman" w:cs="Times New Roman"/>
          <w:sz w:val="24"/>
          <w:szCs w:val="24"/>
        </w:rPr>
        <w:t>7</w:t>
      </w:r>
      <w:r w:rsidRPr="00BC7E7C">
        <w:rPr>
          <w:rFonts w:ascii="Times New Roman" w:hAnsi="Times New Roman" w:cs="Times New Roman"/>
          <w:sz w:val="24"/>
          <w:szCs w:val="24"/>
        </w:rPr>
        <w:t>,</w:t>
      </w:r>
      <w:r w:rsidR="007B081B" w:rsidRPr="007B081B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sectPr w:rsidR="0016188F"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88F"/>
    <w:rsid w:val="0016188F"/>
    <w:rsid w:val="00473063"/>
    <w:rsid w:val="0049708F"/>
    <w:rsid w:val="006B3B7B"/>
    <w:rsid w:val="007730AB"/>
    <w:rsid w:val="007B081B"/>
    <w:rsid w:val="00801F4E"/>
    <w:rsid w:val="00B945C4"/>
    <w:rsid w:val="00CE4B96"/>
    <w:rsid w:val="00D70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4BED0"/>
  <w15:chartTrackingRefBased/>
  <w15:docId w15:val="{7BF22658-93D3-4209-B8B5-40D3A25FA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08F"/>
    <w:pPr>
      <w:ind w:left="720"/>
      <w:contextualSpacing/>
    </w:pPr>
  </w:style>
  <w:style w:type="table" w:styleId="a4">
    <w:name w:val="Table Grid"/>
    <w:basedOn w:val="a1"/>
    <w:uiPriority w:val="39"/>
    <w:rsid w:val="0049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1143</Words>
  <Characters>6521</Characters>
  <Application>Microsoft Office Word</Application>
  <DocSecurity>0</DocSecurity>
  <Lines>54</Lines>
  <Paragraphs>15</Paragraphs>
  <ScaleCrop>false</ScaleCrop>
  <Company/>
  <LinksUpToDate>false</LinksUpToDate>
  <CharactersWithSpaces>7649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7</cp:revision>
  <dcterms:created xsi:type="dcterms:W3CDTF">2026-06-23T22:09:00Z</dcterms:created>
  <dcterms:modified xsi:type="dcterms:W3CDTF">2026-10-26T00:10:00Z</dcterms:modified>
</cp:coreProperties>
</file>