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C1CAA" w14:textId="77777777" w:rsidR="00FB1F41" w:rsidRPr="00F93C71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2D648E22" w14:textId="77777777" w:rsidR="00FB1F41" w:rsidRPr="00F93C71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AD892B" w14:textId="77777777" w:rsidR="00FB1F41" w:rsidRPr="00F93C7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>Направление 08.0</w:t>
      </w:r>
      <w:r w:rsidR="00906423" w:rsidRPr="00F93C71">
        <w:rPr>
          <w:rFonts w:ascii="Times New Roman" w:eastAsia="Calibri" w:hAnsi="Times New Roman" w:cs="Times New Roman"/>
          <w:sz w:val="24"/>
          <w:szCs w:val="24"/>
        </w:rPr>
        <w:t>4</w:t>
      </w:r>
      <w:r w:rsidRPr="00F93C71">
        <w:rPr>
          <w:rFonts w:ascii="Times New Roman" w:eastAsia="Calibri" w:hAnsi="Times New Roman" w:cs="Times New Roman"/>
          <w:sz w:val="24"/>
          <w:szCs w:val="24"/>
        </w:rPr>
        <w:t>.01 Строительство</w:t>
      </w:r>
    </w:p>
    <w:p w14:paraId="6D73EFCA" w14:textId="77777777" w:rsidR="00FB1F41" w:rsidRPr="00F93C7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r w:rsidR="00906423" w:rsidRPr="00F93C71">
        <w:rPr>
          <w:rFonts w:ascii="Times New Roman" w:eastAsia="Calibri" w:hAnsi="Times New Roman" w:cs="Times New Roman"/>
          <w:sz w:val="24"/>
          <w:szCs w:val="24"/>
        </w:rPr>
        <w:t>Комплексная механизация строительства</w:t>
      </w:r>
      <w:r w:rsidRPr="00F93C7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906423" w:rsidRPr="00F93C71">
        <w:rPr>
          <w:rFonts w:ascii="Times New Roman" w:eastAsia="Calibri" w:hAnsi="Times New Roman" w:cs="Times New Roman"/>
          <w:sz w:val="24"/>
          <w:szCs w:val="24"/>
        </w:rPr>
        <w:t>КМСмз</w:t>
      </w:r>
      <w:proofErr w:type="spellEnd"/>
      <w:r w:rsidRPr="00F93C71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3C308EE" w14:textId="77777777" w:rsidR="00FB1F41" w:rsidRPr="00F93C7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F93C71" w14:paraId="2CC0EF2A" w14:textId="77777777" w:rsidTr="00382789">
        <w:tc>
          <w:tcPr>
            <w:tcW w:w="816" w:type="dxa"/>
          </w:tcPr>
          <w:p w14:paraId="3C3A3F58" w14:textId="77777777" w:rsidR="00FB1F41" w:rsidRPr="00F93C71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219CE53E" w14:textId="77777777" w:rsidR="00FB1F41" w:rsidRPr="00F93C7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1B133FF0" w14:textId="77777777" w:rsidR="00FB1F41" w:rsidRPr="00F93C7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C888772" w14:textId="77777777" w:rsidR="00FB1F41" w:rsidRPr="00F93C7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93C71" w:rsidRPr="00F93C71" w14:paraId="4393ED37" w14:textId="77777777" w:rsidTr="00F93C71">
        <w:tc>
          <w:tcPr>
            <w:tcW w:w="816" w:type="dxa"/>
          </w:tcPr>
          <w:p w14:paraId="00A3F46E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CE4CF18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0E988DC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A344DA7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93C71" w:rsidRPr="00F93C71" w14:paraId="47A4357D" w14:textId="77777777" w:rsidTr="00F93C71">
        <w:tc>
          <w:tcPr>
            <w:tcW w:w="816" w:type="dxa"/>
          </w:tcPr>
          <w:p w14:paraId="1D00200A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28D9D6EE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817443F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FA2124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3C71" w:rsidRPr="00F93C71" w14:paraId="0E1F2CE0" w14:textId="77777777" w:rsidTr="00F93C71">
        <w:tc>
          <w:tcPr>
            <w:tcW w:w="816" w:type="dxa"/>
          </w:tcPr>
          <w:p w14:paraId="01A4D461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2B744A28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274DADDC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A13A14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93C71" w:rsidRPr="00F93C71" w14:paraId="48BAC611" w14:textId="77777777" w:rsidTr="00F93C71">
        <w:tc>
          <w:tcPr>
            <w:tcW w:w="816" w:type="dxa"/>
          </w:tcPr>
          <w:p w14:paraId="5D0943C6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779D7D3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8598BC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E5407C5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07817589" w14:textId="77777777" w:rsidTr="00F93C71">
        <w:tc>
          <w:tcPr>
            <w:tcW w:w="816" w:type="dxa"/>
          </w:tcPr>
          <w:p w14:paraId="404D482D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6FD6C38E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D191D4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7857FB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93C71" w:rsidRPr="00F93C71" w14:paraId="5A5B47AB" w14:textId="77777777" w:rsidTr="00F93C71">
        <w:tc>
          <w:tcPr>
            <w:tcW w:w="816" w:type="dxa"/>
          </w:tcPr>
          <w:p w14:paraId="0C86CB62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2A353470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6296B40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E0469C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525B493B" w14:textId="77777777" w:rsidTr="00F93C71">
        <w:tc>
          <w:tcPr>
            <w:tcW w:w="816" w:type="dxa"/>
          </w:tcPr>
          <w:p w14:paraId="7AD94A6D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D093998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65F3821D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9D3832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200ACC94" w14:textId="77777777" w:rsidTr="00F93C71">
        <w:tc>
          <w:tcPr>
            <w:tcW w:w="816" w:type="dxa"/>
          </w:tcPr>
          <w:p w14:paraId="13154303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31B8971E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18A2940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C5D3D6F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0DCEE4EB" w14:textId="77777777" w:rsidTr="00F93C71">
        <w:tc>
          <w:tcPr>
            <w:tcW w:w="816" w:type="dxa"/>
          </w:tcPr>
          <w:p w14:paraId="595709FA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B26AF35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61C79F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D7FE05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93C71" w:rsidRPr="00F93C71" w14:paraId="5D295512" w14:textId="77777777" w:rsidTr="00F93C71">
        <w:tc>
          <w:tcPr>
            <w:tcW w:w="816" w:type="dxa"/>
          </w:tcPr>
          <w:p w14:paraId="5530C763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4B5E0DC3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242C1C9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1134F5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93C71" w:rsidRPr="00F93C71" w14:paraId="67FCF0A5" w14:textId="77777777" w:rsidTr="00F93C71">
        <w:tc>
          <w:tcPr>
            <w:tcW w:w="816" w:type="dxa"/>
          </w:tcPr>
          <w:p w14:paraId="15B18AFA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572D60D3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2E86DDA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9CAE69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28ED64DF" w14:textId="77777777" w:rsidTr="00F93C71">
        <w:tc>
          <w:tcPr>
            <w:tcW w:w="816" w:type="dxa"/>
          </w:tcPr>
          <w:p w14:paraId="6DA8C6DA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7EE17C06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2B5FE280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88106C5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93C71" w:rsidRPr="00F93C71" w14:paraId="39B4D9E7" w14:textId="77777777" w:rsidTr="00F93C71">
        <w:tc>
          <w:tcPr>
            <w:tcW w:w="816" w:type="dxa"/>
          </w:tcPr>
          <w:p w14:paraId="3643866B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78894AE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DBCC0F0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D4275FA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93C71" w:rsidRPr="00F93C71" w14:paraId="1988EA2C" w14:textId="77777777" w:rsidTr="00F93C71">
        <w:tc>
          <w:tcPr>
            <w:tcW w:w="816" w:type="dxa"/>
          </w:tcPr>
          <w:p w14:paraId="6A1843D7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FEF6F8A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F96D234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80B0343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93C71" w:rsidRPr="00F93C71" w14:paraId="4E38F2D4" w14:textId="77777777" w:rsidTr="00F93C71">
        <w:tc>
          <w:tcPr>
            <w:tcW w:w="816" w:type="dxa"/>
          </w:tcPr>
          <w:p w14:paraId="348C62BE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08B4D4D0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1C54F579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259E87F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93C71" w:rsidRPr="00F93C71" w14:paraId="138B3C90" w14:textId="77777777" w:rsidTr="00F93C71">
        <w:tc>
          <w:tcPr>
            <w:tcW w:w="816" w:type="dxa"/>
          </w:tcPr>
          <w:p w14:paraId="79C88CAD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DC9BBA4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F30408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928F6A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93C71" w:rsidRPr="00F93C71" w14:paraId="5B2B3F87" w14:textId="77777777" w:rsidTr="00F93C71">
        <w:tc>
          <w:tcPr>
            <w:tcW w:w="816" w:type="dxa"/>
          </w:tcPr>
          <w:p w14:paraId="5F9F1642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7525D9C9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820DEDE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012C563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3C71" w:rsidRPr="00F93C71" w14:paraId="1337CA4F" w14:textId="77777777" w:rsidTr="00F93C71">
        <w:tc>
          <w:tcPr>
            <w:tcW w:w="816" w:type="dxa"/>
          </w:tcPr>
          <w:p w14:paraId="253112B5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66A77C79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425F1C2D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5C8CB9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93C71" w:rsidRPr="00F93C71" w14:paraId="71CB8039" w14:textId="77777777" w:rsidTr="00F93C71">
        <w:tc>
          <w:tcPr>
            <w:tcW w:w="816" w:type="dxa"/>
          </w:tcPr>
          <w:p w14:paraId="5E58F9BC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671949D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E5F136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078B52E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3C71" w:rsidRPr="00F93C71" w14:paraId="362740E7" w14:textId="77777777" w:rsidTr="00F93C71">
        <w:tc>
          <w:tcPr>
            <w:tcW w:w="816" w:type="dxa"/>
          </w:tcPr>
          <w:p w14:paraId="2702F4BB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77384AC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65B5930C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1D7280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3C71" w:rsidRPr="00F93C71" w14:paraId="2794A7D9" w14:textId="77777777" w:rsidTr="00F93C71">
        <w:tc>
          <w:tcPr>
            <w:tcW w:w="816" w:type="dxa"/>
          </w:tcPr>
          <w:p w14:paraId="1AF1A5C7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43719531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777540B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8412E2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25D46325" w14:textId="77777777" w:rsidTr="00F93C71">
        <w:tc>
          <w:tcPr>
            <w:tcW w:w="816" w:type="dxa"/>
          </w:tcPr>
          <w:p w14:paraId="0CF7F837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1FFA1B4B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58F5C065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6E2CCB6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3C71" w:rsidRPr="00F93C71" w14:paraId="1D5012E4" w14:textId="77777777" w:rsidTr="00F93C71">
        <w:tc>
          <w:tcPr>
            <w:tcW w:w="816" w:type="dxa"/>
          </w:tcPr>
          <w:p w14:paraId="5FEC5409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0860D60F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600A970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270D2B3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93C71" w:rsidRPr="00F93C71" w14:paraId="27F8478A" w14:textId="77777777" w:rsidTr="00F93C71">
        <w:tc>
          <w:tcPr>
            <w:tcW w:w="816" w:type="dxa"/>
          </w:tcPr>
          <w:p w14:paraId="23F183F4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035FFA4A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411A9C6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4AACFF3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312521F9" w14:textId="77777777" w:rsidTr="00F93C71">
        <w:tc>
          <w:tcPr>
            <w:tcW w:w="816" w:type="dxa"/>
          </w:tcPr>
          <w:p w14:paraId="7ADD3DB0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149490DC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2860E95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BEA289F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93C71" w:rsidRPr="00F93C71" w14:paraId="0E759CFB" w14:textId="77777777" w:rsidTr="00F93C71">
        <w:tc>
          <w:tcPr>
            <w:tcW w:w="816" w:type="dxa"/>
          </w:tcPr>
          <w:p w14:paraId="7895087F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873F570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639B828E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FEC7C9E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93C71" w:rsidRPr="00F93C71" w14:paraId="6CBA0A50" w14:textId="77777777" w:rsidTr="00F93C71">
        <w:tc>
          <w:tcPr>
            <w:tcW w:w="816" w:type="dxa"/>
          </w:tcPr>
          <w:p w14:paraId="51140C05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091DF68F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5D887E26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85C6C7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583718DB" w14:textId="77777777" w:rsidTr="00F93C71">
        <w:tc>
          <w:tcPr>
            <w:tcW w:w="816" w:type="dxa"/>
          </w:tcPr>
          <w:p w14:paraId="382A8D48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537AE47D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2C9C6761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736B129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3C71" w:rsidRPr="00F93C71" w14:paraId="52B7AC94" w14:textId="77777777" w:rsidTr="00F93C71">
        <w:tc>
          <w:tcPr>
            <w:tcW w:w="816" w:type="dxa"/>
          </w:tcPr>
          <w:p w14:paraId="54C174C8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1CA9F3BA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EF7DC9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5D68BA2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93C71" w:rsidRPr="00F93C71" w14:paraId="58EA25AA" w14:textId="77777777" w:rsidTr="00F93C71">
        <w:tc>
          <w:tcPr>
            <w:tcW w:w="816" w:type="dxa"/>
          </w:tcPr>
          <w:p w14:paraId="6B6484BA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A44C10B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AAE8503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431788A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93C71" w:rsidRPr="00F93C71" w14:paraId="1030477E" w14:textId="77777777" w:rsidTr="00F93C71">
        <w:tc>
          <w:tcPr>
            <w:tcW w:w="816" w:type="dxa"/>
          </w:tcPr>
          <w:p w14:paraId="29B3DB4D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3F0EC11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7C9D32DF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5B5880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93C71" w:rsidRPr="00F93C71" w14:paraId="77807256" w14:textId="77777777" w:rsidTr="00F93C71">
        <w:tc>
          <w:tcPr>
            <w:tcW w:w="816" w:type="dxa"/>
          </w:tcPr>
          <w:p w14:paraId="2733632C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797063E0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7B480DC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2C054C3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93C71" w:rsidRPr="00F93C71" w14:paraId="5FE2CAAB" w14:textId="77777777" w:rsidTr="00F93C71">
        <w:tc>
          <w:tcPr>
            <w:tcW w:w="816" w:type="dxa"/>
          </w:tcPr>
          <w:p w14:paraId="15AF419C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7F74B497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B410A8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93DB8AE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93C71" w:rsidRPr="00F93C71" w14:paraId="1CCD8806" w14:textId="77777777" w:rsidTr="00F93C71">
        <w:tc>
          <w:tcPr>
            <w:tcW w:w="816" w:type="dxa"/>
          </w:tcPr>
          <w:p w14:paraId="1A85EBB3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1EAFE2E2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5C9FBC0F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6FE81FC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93C71" w:rsidRPr="00F93C71" w14:paraId="3F155F00" w14:textId="77777777" w:rsidTr="00F93C71">
        <w:tc>
          <w:tcPr>
            <w:tcW w:w="816" w:type="dxa"/>
          </w:tcPr>
          <w:p w14:paraId="13E8222D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B73E393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37EE6654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FD87BE2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3C71" w:rsidRPr="00F93C71" w14:paraId="2A3B8A09" w14:textId="77777777" w:rsidTr="00F93C71">
        <w:tc>
          <w:tcPr>
            <w:tcW w:w="816" w:type="dxa"/>
          </w:tcPr>
          <w:p w14:paraId="31EA4AEF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44974B1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10E50D1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2,92</w:t>
            </w:r>
          </w:p>
        </w:tc>
        <w:tc>
          <w:tcPr>
            <w:tcW w:w="1133" w:type="dxa"/>
            <w:vAlign w:val="center"/>
          </w:tcPr>
          <w:p w14:paraId="6D3F2356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48,65</w:t>
            </w:r>
          </w:p>
        </w:tc>
      </w:tr>
      <w:tr w:rsidR="00F93C71" w:rsidRPr="00F93C71" w14:paraId="37F66C09" w14:textId="77777777" w:rsidTr="00F93C71">
        <w:tc>
          <w:tcPr>
            <w:tcW w:w="816" w:type="dxa"/>
          </w:tcPr>
          <w:p w14:paraId="492B5568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E786454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BADB36D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3,34</w:t>
            </w:r>
          </w:p>
        </w:tc>
        <w:tc>
          <w:tcPr>
            <w:tcW w:w="1133" w:type="dxa"/>
            <w:vAlign w:val="center"/>
          </w:tcPr>
          <w:p w14:paraId="21C905F6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55,60</w:t>
            </w:r>
          </w:p>
        </w:tc>
      </w:tr>
      <w:tr w:rsidR="00F93C71" w:rsidRPr="00F93C71" w14:paraId="6B72B552" w14:textId="77777777" w:rsidTr="00F93C71">
        <w:tc>
          <w:tcPr>
            <w:tcW w:w="816" w:type="dxa"/>
          </w:tcPr>
          <w:p w14:paraId="039B5B8E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7A141898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0008064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3,46</w:t>
            </w:r>
          </w:p>
        </w:tc>
        <w:tc>
          <w:tcPr>
            <w:tcW w:w="1133" w:type="dxa"/>
            <w:vAlign w:val="center"/>
          </w:tcPr>
          <w:p w14:paraId="5E4A8239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57,59</w:t>
            </w:r>
          </w:p>
        </w:tc>
      </w:tr>
      <w:tr w:rsidR="00F93C71" w:rsidRPr="00F93C71" w14:paraId="5217A094" w14:textId="77777777" w:rsidTr="00F93C71">
        <w:tc>
          <w:tcPr>
            <w:tcW w:w="816" w:type="dxa"/>
          </w:tcPr>
          <w:p w14:paraId="2AA30B38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BF223B5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2350B1B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3" w:type="dxa"/>
            <w:vAlign w:val="center"/>
          </w:tcPr>
          <w:p w14:paraId="69BEA6F3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64,62</w:t>
            </w:r>
          </w:p>
        </w:tc>
      </w:tr>
      <w:tr w:rsidR="00F93C71" w:rsidRPr="00F93C71" w14:paraId="0C886760" w14:textId="77777777" w:rsidTr="00F93C71">
        <w:tc>
          <w:tcPr>
            <w:tcW w:w="816" w:type="dxa"/>
          </w:tcPr>
          <w:p w14:paraId="6F78219C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6EAE4153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2E0CFD79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364C939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66,71</w:t>
            </w:r>
          </w:p>
        </w:tc>
      </w:tr>
      <w:tr w:rsidR="00F93C71" w:rsidRPr="00F93C71" w14:paraId="3ABAE754" w14:textId="77777777" w:rsidTr="00F93C71">
        <w:tc>
          <w:tcPr>
            <w:tcW w:w="816" w:type="dxa"/>
          </w:tcPr>
          <w:p w14:paraId="67F29548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055C8F7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60B9574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3" w:type="dxa"/>
            <w:vAlign w:val="center"/>
          </w:tcPr>
          <w:p w14:paraId="1571684C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65,53</w:t>
            </w:r>
          </w:p>
        </w:tc>
      </w:tr>
      <w:tr w:rsidR="00F93C71" w:rsidRPr="00F93C71" w14:paraId="4B156414" w14:textId="77777777" w:rsidTr="00F93C71">
        <w:tc>
          <w:tcPr>
            <w:tcW w:w="816" w:type="dxa"/>
          </w:tcPr>
          <w:p w14:paraId="2F495271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2AEC731F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4C093D55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982D440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93C71" w:rsidRPr="00F93C71" w14:paraId="5C2AEB89" w14:textId="77777777" w:rsidTr="00F93C71">
        <w:tc>
          <w:tcPr>
            <w:tcW w:w="816" w:type="dxa"/>
          </w:tcPr>
          <w:p w14:paraId="0EAD4263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7D891C1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A5C5F06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4B62EB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28FBA3C5" w14:textId="77777777" w:rsidTr="00F93C71">
        <w:tc>
          <w:tcPr>
            <w:tcW w:w="816" w:type="dxa"/>
          </w:tcPr>
          <w:p w14:paraId="759AC46D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4D6E8BBF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24F40BDC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177B8DC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64986A04" w14:textId="77777777" w:rsidTr="00F93C71">
        <w:tc>
          <w:tcPr>
            <w:tcW w:w="816" w:type="dxa"/>
          </w:tcPr>
          <w:p w14:paraId="58C679DB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513DB6BA" w14:textId="77777777" w:rsidR="00F93C71" w:rsidRPr="00F93C71" w:rsidRDefault="00F93C71" w:rsidP="00F93C7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4797D430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6B40E61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93C71" w:rsidRPr="00F93C71" w14:paraId="7EBC3452" w14:textId="77777777" w:rsidTr="00F93C71">
        <w:tc>
          <w:tcPr>
            <w:tcW w:w="816" w:type="dxa"/>
          </w:tcPr>
          <w:p w14:paraId="4627FFEF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7923D8F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050403D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1BD1AD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4C973560" w14:textId="77777777" w:rsidTr="00F93C71">
        <w:trPr>
          <w:trHeight w:val="1622"/>
        </w:trPr>
        <w:tc>
          <w:tcPr>
            <w:tcW w:w="816" w:type="dxa"/>
          </w:tcPr>
          <w:p w14:paraId="15303C3B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76836272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964A66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55081F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5DDC41D3" w14:textId="77777777" w:rsidTr="00F93C71">
        <w:tc>
          <w:tcPr>
            <w:tcW w:w="816" w:type="dxa"/>
          </w:tcPr>
          <w:p w14:paraId="5FE790BF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1A8C64E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2CC6CC9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7763BAE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93C71" w:rsidRPr="00F93C71" w14:paraId="77FD3FC8" w14:textId="77777777" w:rsidTr="00F93C71">
        <w:tc>
          <w:tcPr>
            <w:tcW w:w="816" w:type="dxa"/>
          </w:tcPr>
          <w:p w14:paraId="65D61DA8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623CA659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BC688E3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A7E3D2A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65360338" w14:textId="77777777" w:rsidTr="00F93C71">
        <w:tc>
          <w:tcPr>
            <w:tcW w:w="816" w:type="dxa"/>
          </w:tcPr>
          <w:p w14:paraId="4984DF74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097D5277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7D1533C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472DA86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93C71" w:rsidRPr="00F93C71" w14:paraId="1B8F8BB8" w14:textId="77777777" w:rsidTr="00F93C71">
        <w:tc>
          <w:tcPr>
            <w:tcW w:w="816" w:type="dxa"/>
          </w:tcPr>
          <w:p w14:paraId="6426728E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32058B0D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19B446E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4116D01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3C71" w:rsidRPr="00F93C71" w14:paraId="318658E1" w14:textId="77777777" w:rsidTr="00F93C71">
        <w:tc>
          <w:tcPr>
            <w:tcW w:w="816" w:type="dxa"/>
          </w:tcPr>
          <w:p w14:paraId="6CEFC8D7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45F8C662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3DF7531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E9FBF9A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93C71" w:rsidRPr="00F93C71" w14:paraId="56CA94FB" w14:textId="77777777" w:rsidTr="00F93C71">
        <w:tc>
          <w:tcPr>
            <w:tcW w:w="816" w:type="dxa"/>
          </w:tcPr>
          <w:p w14:paraId="0A0C72BA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1A9A0BE2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22C6AD6D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AF7FDA6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93C71" w:rsidRPr="00F93C71" w14:paraId="5B6AC4F1" w14:textId="77777777" w:rsidTr="00F93C71">
        <w:tc>
          <w:tcPr>
            <w:tcW w:w="816" w:type="dxa"/>
          </w:tcPr>
          <w:p w14:paraId="34C24C8F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CFFC897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1BBF1D01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DC8622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2EAB9DDA" w14:textId="77777777" w:rsidTr="00F93C71">
        <w:tc>
          <w:tcPr>
            <w:tcW w:w="816" w:type="dxa"/>
          </w:tcPr>
          <w:p w14:paraId="2A1229AB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5D54FFA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3369EEE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1FEFFE5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6AD1B3D1" w14:textId="77777777" w:rsidTr="00F93C71">
        <w:tc>
          <w:tcPr>
            <w:tcW w:w="816" w:type="dxa"/>
          </w:tcPr>
          <w:p w14:paraId="08D38DBE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36F15876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3DB87AC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7F0C565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7469680A" w14:textId="77777777" w:rsidTr="00F93C71">
        <w:tc>
          <w:tcPr>
            <w:tcW w:w="816" w:type="dxa"/>
          </w:tcPr>
          <w:p w14:paraId="09EC4A25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6263" w:type="dxa"/>
          </w:tcPr>
          <w:p w14:paraId="48E5329A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1BD30A86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A478296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93C71" w:rsidRPr="00F93C71" w14:paraId="798DE8B4" w14:textId="77777777" w:rsidTr="00F93C71">
        <w:tc>
          <w:tcPr>
            <w:tcW w:w="816" w:type="dxa"/>
          </w:tcPr>
          <w:p w14:paraId="0AC946A4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66A7B08E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4A2D3384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31E396D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6FABE68F" w14:textId="77777777" w:rsidTr="00F93C71">
        <w:tc>
          <w:tcPr>
            <w:tcW w:w="816" w:type="dxa"/>
          </w:tcPr>
          <w:p w14:paraId="542546FD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35212CA8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54BAED3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22B3C10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3C71" w:rsidRPr="00F93C71" w14:paraId="70445432" w14:textId="77777777" w:rsidTr="00F93C71">
        <w:tc>
          <w:tcPr>
            <w:tcW w:w="816" w:type="dxa"/>
          </w:tcPr>
          <w:p w14:paraId="30B8F75B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42F63E31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7BBCB95C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21FFD47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93C71" w:rsidRPr="00F93C71" w14:paraId="59E5A612" w14:textId="77777777" w:rsidTr="00F93C71">
        <w:tc>
          <w:tcPr>
            <w:tcW w:w="816" w:type="dxa"/>
          </w:tcPr>
          <w:p w14:paraId="085F0657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4082FAF7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7BE2BAE1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428522F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3C71" w:rsidRPr="00F93C71" w14:paraId="315BE4AE" w14:textId="77777777" w:rsidTr="00F93C71">
        <w:tc>
          <w:tcPr>
            <w:tcW w:w="816" w:type="dxa"/>
          </w:tcPr>
          <w:p w14:paraId="5A20E7F0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3B6ED581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6017E3F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254FC33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3C71" w:rsidRPr="00F93C71" w14:paraId="5027FFF5" w14:textId="77777777" w:rsidTr="00F93C71">
        <w:tc>
          <w:tcPr>
            <w:tcW w:w="816" w:type="dxa"/>
          </w:tcPr>
          <w:p w14:paraId="2D60AADF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08807AC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2D9B4972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5D6CE9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93C71" w:rsidRPr="00F93C71" w14:paraId="483BA375" w14:textId="77777777" w:rsidTr="00F93C71">
        <w:tc>
          <w:tcPr>
            <w:tcW w:w="816" w:type="dxa"/>
          </w:tcPr>
          <w:p w14:paraId="299347A0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22F9500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673EC9A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848B459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93C71" w:rsidRPr="00F93C71" w14:paraId="10B9C2A8" w14:textId="77777777" w:rsidTr="00F93C71">
        <w:tc>
          <w:tcPr>
            <w:tcW w:w="816" w:type="dxa"/>
          </w:tcPr>
          <w:p w14:paraId="32FA9346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51F0C11D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1C2D69D4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54199E6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3C71" w:rsidRPr="00F93C71" w14:paraId="35C3C223" w14:textId="77777777" w:rsidTr="00F93C71">
        <w:tc>
          <w:tcPr>
            <w:tcW w:w="816" w:type="dxa"/>
          </w:tcPr>
          <w:p w14:paraId="416D600D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C0AB555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61DB32DA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13ABF25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22DFD156" w14:textId="77777777" w:rsidTr="00F93C71">
        <w:tc>
          <w:tcPr>
            <w:tcW w:w="816" w:type="dxa"/>
          </w:tcPr>
          <w:p w14:paraId="31FB8E6F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1A940A60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C5EB461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83ACD39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93C71" w:rsidRPr="00F93C71" w14:paraId="71E719CB" w14:textId="77777777" w:rsidTr="00F93C71">
        <w:tc>
          <w:tcPr>
            <w:tcW w:w="816" w:type="dxa"/>
          </w:tcPr>
          <w:p w14:paraId="7F6E8A9C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EC86F9E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A6EDE6E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A582098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93C71" w:rsidRPr="00F93C71" w14:paraId="00B3E153" w14:textId="77777777" w:rsidTr="00F93C71">
        <w:tc>
          <w:tcPr>
            <w:tcW w:w="816" w:type="dxa"/>
          </w:tcPr>
          <w:p w14:paraId="49D571E3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1C7EF619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DB3CE62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6017360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93C71" w:rsidRPr="00F93C71" w14:paraId="03FFC186" w14:textId="77777777" w:rsidTr="00F93C71">
        <w:tc>
          <w:tcPr>
            <w:tcW w:w="816" w:type="dxa"/>
          </w:tcPr>
          <w:p w14:paraId="0FD7F084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A32B6BE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699849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A810DE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93C71" w:rsidRPr="00F93C71" w14:paraId="42077FED" w14:textId="77777777" w:rsidTr="00F93C71">
        <w:tc>
          <w:tcPr>
            <w:tcW w:w="816" w:type="dxa"/>
          </w:tcPr>
          <w:p w14:paraId="05AFDA4B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65633F5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4140722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F6287F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7CB06B2D" w14:textId="77777777" w:rsidTr="00F93C71">
        <w:tc>
          <w:tcPr>
            <w:tcW w:w="816" w:type="dxa"/>
          </w:tcPr>
          <w:p w14:paraId="34C37579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497E7CA5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1480B00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7EE5144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3C71" w:rsidRPr="00F93C71" w14:paraId="4961E554" w14:textId="77777777" w:rsidTr="00F93C71">
        <w:tc>
          <w:tcPr>
            <w:tcW w:w="816" w:type="dxa"/>
          </w:tcPr>
          <w:p w14:paraId="170C9682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58F6C820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E6857BC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3FA6E2F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3C71" w:rsidRPr="00F93C71" w14:paraId="2E4CAB81" w14:textId="77777777" w:rsidTr="00F93C71">
        <w:tc>
          <w:tcPr>
            <w:tcW w:w="816" w:type="dxa"/>
          </w:tcPr>
          <w:p w14:paraId="4BA7A2B4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919AF66" w14:textId="77777777" w:rsidR="00F93C71" w:rsidRPr="00F93C71" w:rsidRDefault="00F93C71" w:rsidP="00F93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93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696ADE5A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3E11E1A" w14:textId="77777777" w:rsidR="00F93C71" w:rsidRPr="00F93C71" w:rsidRDefault="00E82FBD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93C71" w:rsidRPr="00F93C71" w14:paraId="5D7846D2" w14:textId="77777777" w:rsidTr="00F93C71">
        <w:tc>
          <w:tcPr>
            <w:tcW w:w="816" w:type="dxa"/>
          </w:tcPr>
          <w:p w14:paraId="4E5C4875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45548D1E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57B67ED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F2D71ED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93C71" w:rsidRPr="00F93C71" w14:paraId="22FAFC1B" w14:textId="77777777" w:rsidTr="00F93C71">
        <w:tc>
          <w:tcPr>
            <w:tcW w:w="816" w:type="dxa"/>
          </w:tcPr>
          <w:p w14:paraId="6A41C931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78D05402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6B33D08D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DD4ACEE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93C71" w:rsidRPr="00F93C71" w14:paraId="7EEB2587" w14:textId="77777777" w:rsidTr="00F93C71">
        <w:tc>
          <w:tcPr>
            <w:tcW w:w="816" w:type="dxa"/>
          </w:tcPr>
          <w:p w14:paraId="11A662E4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72C7874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015D9C0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14F6BE6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93C71" w:rsidRPr="00F93C71" w14:paraId="1FA85948" w14:textId="77777777" w:rsidTr="00F93C71">
        <w:tc>
          <w:tcPr>
            <w:tcW w:w="816" w:type="dxa"/>
          </w:tcPr>
          <w:p w14:paraId="1E0B971E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DB1231B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4F9C880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31BE18B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93C71" w:rsidRPr="00F93C71" w14:paraId="7D4C5F1D" w14:textId="77777777" w:rsidTr="00F93C71">
        <w:tc>
          <w:tcPr>
            <w:tcW w:w="816" w:type="dxa"/>
          </w:tcPr>
          <w:p w14:paraId="1875D316" w14:textId="77777777" w:rsidR="00F93C71" w:rsidRPr="00F93C71" w:rsidRDefault="00F93C71" w:rsidP="00F93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B2FA1BF" w14:textId="77777777" w:rsidR="00F93C71" w:rsidRPr="00F93C71" w:rsidRDefault="00F93C71" w:rsidP="00F93C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9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6D5D0369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458CA0F" w14:textId="77777777" w:rsidR="00F93C71" w:rsidRPr="00F93C71" w:rsidRDefault="00F93C71" w:rsidP="00F93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93C71" w:rsidRPr="00F93C71" w14:paraId="4FF31D05" w14:textId="77777777" w:rsidTr="00F93C71">
        <w:tc>
          <w:tcPr>
            <w:tcW w:w="7079" w:type="dxa"/>
            <w:gridSpan w:val="2"/>
          </w:tcPr>
          <w:p w14:paraId="75E9C82E" w14:textId="673D7C62" w:rsidR="00F93C71" w:rsidRPr="00F93C71" w:rsidRDefault="00273744" w:rsidP="00F93C71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27374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4B1753D" w14:textId="05B4D102" w:rsidR="00F93C71" w:rsidRPr="00F93C71" w:rsidRDefault="00EC45A7" w:rsidP="00F93C7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4,11</w:t>
            </w:r>
          </w:p>
        </w:tc>
        <w:tc>
          <w:tcPr>
            <w:tcW w:w="1133" w:type="dxa"/>
            <w:vAlign w:val="center"/>
          </w:tcPr>
          <w:p w14:paraId="46EB679F" w14:textId="17B7D8E4" w:rsidR="00F93C71" w:rsidRPr="00B12DC9" w:rsidRDefault="00B12DC9" w:rsidP="00F93C7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2DC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68</w:t>
            </w:r>
            <w:r w:rsidR="00F93C71" w:rsidRPr="00B12DC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B12DC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45</w:t>
            </w:r>
          </w:p>
        </w:tc>
      </w:tr>
    </w:tbl>
    <w:p w14:paraId="3CAD35FD" w14:textId="77777777" w:rsidR="00FB1F41" w:rsidRPr="00F93C7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FCF756" w14:textId="77777777" w:rsidR="00FB1F41" w:rsidRPr="00F93C7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>Опрос респон</w:t>
      </w:r>
      <w:r w:rsidR="00797A50" w:rsidRPr="00F93C71">
        <w:rPr>
          <w:rFonts w:ascii="Times New Roman" w:eastAsia="Calibri" w:hAnsi="Times New Roman" w:cs="Times New Roman"/>
          <w:sz w:val="24"/>
          <w:szCs w:val="24"/>
        </w:rPr>
        <w:t>дентов проводился с декабря 2024 по апрель 2025</w:t>
      </w:r>
      <w:r w:rsidRPr="00F93C71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2A98293" w14:textId="77777777" w:rsidR="00FB1F41" w:rsidRPr="00F93C7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</w:t>
      </w:r>
      <w:r w:rsidR="00797A50" w:rsidRPr="00F93C71">
        <w:rPr>
          <w:rFonts w:ascii="Times New Roman" w:eastAsia="Calibri" w:hAnsi="Times New Roman" w:cs="Times New Roman"/>
          <w:sz w:val="24"/>
          <w:szCs w:val="24"/>
        </w:rPr>
        <w:t>бучающихся осуществлялась в 2024</w:t>
      </w:r>
      <w:r w:rsidRPr="00F93C71">
        <w:rPr>
          <w:rFonts w:ascii="Times New Roman" w:eastAsia="Calibri" w:hAnsi="Times New Roman" w:cs="Times New Roman"/>
          <w:sz w:val="24"/>
          <w:szCs w:val="24"/>
        </w:rPr>
        <w:t>-202</w:t>
      </w:r>
      <w:r w:rsidR="00797A50" w:rsidRPr="00F93C71">
        <w:rPr>
          <w:rFonts w:ascii="Times New Roman" w:eastAsia="Calibri" w:hAnsi="Times New Roman" w:cs="Times New Roman"/>
          <w:sz w:val="24"/>
          <w:szCs w:val="24"/>
        </w:rPr>
        <w:t>5</w:t>
      </w:r>
      <w:r w:rsidRPr="00F93C71">
        <w:rPr>
          <w:rFonts w:ascii="Times New Roman" w:eastAsia="Calibri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C02FD33" w14:textId="55DCE264" w:rsidR="00FB1F41" w:rsidRPr="00F93C7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>По направлению 08.0</w:t>
      </w:r>
      <w:r w:rsidR="000972BE">
        <w:rPr>
          <w:rFonts w:ascii="Times New Roman" w:eastAsia="Calibri" w:hAnsi="Times New Roman" w:cs="Times New Roman"/>
          <w:sz w:val="24"/>
          <w:szCs w:val="24"/>
        </w:rPr>
        <w:t>4</w:t>
      </w:r>
      <w:r w:rsidRPr="00F93C71">
        <w:rPr>
          <w:rFonts w:ascii="Times New Roman" w:eastAsia="Calibri" w:hAnsi="Times New Roman" w:cs="Times New Roman"/>
          <w:sz w:val="24"/>
          <w:szCs w:val="24"/>
        </w:rPr>
        <w:t>.01 Строительство (</w:t>
      </w:r>
      <w:r w:rsidR="000972BE" w:rsidRPr="00F93C71">
        <w:rPr>
          <w:rFonts w:ascii="Times New Roman" w:eastAsia="Calibri" w:hAnsi="Times New Roman" w:cs="Times New Roman"/>
          <w:sz w:val="24"/>
          <w:szCs w:val="24"/>
        </w:rPr>
        <w:t>Профиль Комплексная механизация строительства</w:t>
      </w:r>
      <w:r w:rsidRPr="00F93C71">
        <w:rPr>
          <w:rFonts w:ascii="Times New Roman" w:eastAsia="Calibri" w:hAnsi="Times New Roman" w:cs="Times New Roman"/>
          <w:sz w:val="24"/>
          <w:szCs w:val="24"/>
        </w:rPr>
        <w:t>) было опрошено 4 работодателя.</w:t>
      </w:r>
    </w:p>
    <w:p w14:paraId="69B83F0D" w14:textId="77777777" w:rsidR="00FB1F41" w:rsidRPr="00F93C7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C57D865" w14:textId="76B64E39" w:rsidR="00FB1F41" w:rsidRPr="00F93C7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значимостью следующих параметров при приеме на работу молодых специалистов (вопрос 2,3) – </w:t>
      </w:r>
      <w:r w:rsidR="00B12DC9">
        <w:rPr>
          <w:rFonts w:ascii="Times New Roman" w:eastAsia="Calibri" w:hAnsi="Times New Roman" w:cs="Times New Roman"/>
          <w:sz w:val="24"/>
          <w:szCs w:val="24"/>
        </w:rPr>
        <w:t>5</w:t>
      </w:r>
      <w:r w:rsidR="00F93C71" w:rsidRPr="00F93C71">
        <w:rPr>
          <w:rFonts w:ascii="Times New Roman" w:eastAsia="Calibri" w:hAnsi="Times New Roman" w:cs="Times New Roman"/>
          <w:sz w:val="24"/>
          <w:szCs w:val="24"/>
        </w:rPr>
        <w:t>7,22</w:t>
      </w:r>
      <w:r w:rsidRPr="00F93C71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31159281" w14:textId="228E83F3" w:rsidR="00FB1F41" w:rsidRPr="00F93C7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F93C71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F93C71">
        <w:rPr>
          <w:rFonts w:ascii="Times New Roman" w:eastAsia="Calibri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B12DC9">
        <w:rPr>
          <w:rFonts w:ascii="Times New Roman" w:eastAsia="Calibri" w:hAnsi="Times New Roman" w:cs="Times New Roman"/>
          <w:sz w:val="24"/>
          <w:szCs w:val="24"/>
        </w:rPr>
        <w:t>6</w:t>
      </w:r>
      <w:r w:rsidR="00F93C71" w:rsidRPr="00F93C71">
        <w:rPr>
          <w:rFonts w:ascii="Times New Roman" w:eastAsia="Calibri" w:hAnsi="Times New Roman" w:cs="Times New Roman"/>
          <w:sz w:val="24"/>
          <w:szCs w:val="24"/>
        </w:rPr>
        <w:t>5,13</w:t>
      </w:r>
      <w:r w:rsidRPr="00F93C71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23A2235A" w14:textId="77777777" w:rsidR="00FB1F41" w:rsidRPr="00F93C7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удовлетворенность содержанием образовательной программы (вопрос 6) – </w:t>
      </w:r>
      <w:r w:rsidR="00F93C71" w:rsidRPr="00F93C71">
        <w:rPr>
          <w:rFonts w:ascii="Times New Roman" w:eastAsia="Calibri" w:hAnsi="Times New Roman" w:cs="Times New Roman"/>
          <w:sz w:val="24"/>
          <w:szCs w:val="24"/>
        </w:rPr>
        <w:t>88,33</w:t>
      </w:r>
      <w:r w:rsidRPr="00F93C71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1E32E7EC" w14:textId="77777777" w:rsidR="00FB1F41" w:rsidRPr="00F93C7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C71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F93C71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F93C71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F93C71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F93C71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–6</w:t>
      </w:r>
      <w:r w:rsidR="00F93C71" w:rsidRPr="00F93C71">
        <w:rPr>
          <w:rFonts w:ascii="Times New Roman" w:eastAsia="Calibri" w:hAnsi="Times New Roman" w:cs="Times New Roman"/>
          <w:sz w:val="24"/>
          <w:szCs w:val="24"/>
        </w:rPr>
        <w:t>3</w:t>
      </w:r>
      <w:r w:rsidRPr="00F93C71">
        <w:rPr>
          <w:rFonts w:ascii="Times New Roman" w:eastAsia="Calibri" w:hAnsi="Times New Roman" w:cs="Times New Roman"/>
          <w:sz w:val="24"/>
          <w:szCs w:val="24"/>
        </w:rPr>
        <w:t>,</w:t>
      </w:r>
      <w:r w:rsidR="00F93C71" w:rsidRPr="00F93C71">
        <w:rPr>
          <w:rFonts w:ascii="Times New Roman" w:eastAsia="Calibri" w:hAnsi="Times New Roman" w:cs="Times New Roman"/>
          <w:sz w:val="24"/>
          <w:szCs w:val="24"/>
        </w:rPr>
        <w:t>33</w:t>
      </w:r>
      <w:r w:rsidRPr="00F93C71">
        <w:rPr>
          <w:rFonts w:ascii="Times New Roman" w:eastAsia="Calibri" w:hAnsi="Times New Roman" w:cs="Times New Roman"/>
          <w:sz w:val="24"/>
          <w:szCs w:val="24"/>
        </w:rPr>
        <w:t>% (удовлетворенность).</w:t>
      </w:r>
    </w:p>
    <w:sectPr w:rsidR="00FB1F41" w:rsidRPr="00F93C71" w:rsidSect="000E1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589"/>
    <w:rsid w:val="000972BE"/>
    <w:rsid w:val="000E190D"/>
    <w:rsid w:val="00273744"/>
    <w:rsid w:val="00337C36"/>
    <w:rsid w:val="003B34DC"/>
    <w:rsid w:val="006573F0"/>
    <w:rsid w:val="00797A50"/>
    <w:rsid w:val="00906423"/>
    <w:rsid w:val="00946B5D"/>
    <w:rsid w:val="00A03EEE"/>
    <w:rsid w:val="00A71A2B"/>
    <w:rsid w:val="00B12DC9"/>
    <w:rsid w:val="00B96192"/>
    <w:rsid w:val="00BF1589"/>
    <w:rsid w:val="00E82FBD"/>
    <w:rsid w:val="00EA09CD"/>
    <w:rsid w:val="00EC45A7"/>
    <w:rsid w:val="00F3772D"/>
    <w:rsid w:val="00F93C71"/>
    <w:rsid w:val="00F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DBCF4"/>
  <w15:docId w15:val="{B6B8F615-AC01-4117-A3E6-26E0BB6F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90D"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1132</Words>
  <Characters>6458</Characters>
  <Application>Microsoft Office Word</Application>
  <DocSecurity>0</DocSecurity>
  <Lines>53</Lines>
  <Paragraphs>15</Paragraphs>
  <ScaleCrop>false</ScaleCrop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10</cp:revision>
  <dcterms:created xsi:type="dcterms:W3CDTF">2026-06-30T23:43:00Z</dcterms:created>
  <dcterms:modified xsi:type="dcterms:W3CDTF">2026-10-11T14:38:00Z</dcterms:modified>
</cp:coreProperties>
</file>