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15" w:rsidRPr="00C01215" w:rsidRDefault="00C01215" w:rsidP="00C0121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01215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C01215" w:rsidRPr="00C01215" w:rsidRDefault="00C01215" w:rsidP="00C0121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01215" w:rsidRPr="00C01215" w:rsidRDefault="00C01215" w:rsidP="00C012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1215">
        <w:rPr>
          <w:rFonts w:ascii="Times New Roman" w:eastAsia="Calibri" w:hAnsi="Times New Roman" w:cs="Times New Roman"/>
          <w:sz w:val="24"/>
          <w:szCs w:val="24"/>
        </w:rPr>
        <w:t xml:space="preserve">15.03.02 </w:t>
      </w:r>
      <w:r w:rsidRPr="00C0121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Технологические машины и оборудование</w:t>
      </w:r>
    </w:p>
    <w:p w:rsidR="00C01215" w:rsidRPr="00C01215" w:rsidRDefault="00C01215" w:rsidP="00C012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1215">
        <w:rPr>
          <w:rFonts w:ascii="Times New Roman" w:eastAsia="Calibri" w:hAnsi="Times New Roman" w:cs="Times New Roman"/>
          <w:sz w:val="24"/>
          <w:szCs w:val="24"/>
        </w:rPr>
        <w:t>Профиль Машины и оборудование лесного комплекса (МЛ)</w:t>
      </w:r>
    </w:p>
    <w:p w:rsidR="00517D76" w:rsidRPr="00E9716E" w:rsidRDefault="00517D76" w:rsidP="00517D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517D76" w:rsidTr="00517D76">
        <w:tc>
          <w:tcPr>
            <w:tcW w:w="636" w:type="dxa"/>
          </w:tcPr>
          <w:p w:rsidR="00517D76" w:rsidRPr="00E37024" w:rsidRDefault="00517D76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517D76" w:rsidRPr="00E37024" w:rsidRDefault="00517D76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517D76" w:rsidRPr="00E37024" w:rsidRDefault="00517D76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517D76" w:rsidRDefault="00517D76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A12FE8" w:rsidTr="00A12FE8">
        <w:trPr>
          <w:trHeight w:val="667"/>
        </w:trPr>
        <w:tc>
          <w:tcPr>
            <w:tcW w:w="636" w:type="dxa"/>
          </w:tcPr>
          <w:p w:rsidR="00A12FE8" w:rsidRPr="00D05AF5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A12FE8" w:rsidRPr="00E37024" w:rsidRDefault="00A12FE8" w:rsidP="00A12F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3,85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64,17</w:t>
            </w:r>
          </w:p>
        </w:tc>
      </w:tr>
      <w:tr w:rsidR="00A12FE8" w:rsidTr="00A12FE8">
        <w:tc>
          <w:tcPr>
            <w:tcW w:w="636" w:type="dxa"/>
          </w:tcPr>
          <w:p w:rsidR="00A12FE8" w:rsidRPr="00517D76" w:rsidRDefault="00A12FE8" w:rsidP="00A12F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C0121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0121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82,61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2FE8" w:rsidTr="00A12FE8">
        <w:tc>
          <w:tcPr>
            <w:tcW w:w="636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C0121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0121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A12FE8" w:rsidRPr="00A12FE8" w:rsidRDefault="00961B67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12FE8" w:rsidRPr="00A12FE8" w:rsidRDefault="00961B67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3,37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56,17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65,17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3,24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62,67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A12FE8" w:rsidRPr="00883DBC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3,52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58,67</w:t>
            </w:r>
          </w:p>
        </w:tc>
      </w:tr>
      <w:tr w:rsidR="00A12FE8" w:rsidTr="00A12FE8">
        <w:tc>
          <w:tcPr>
            <w:tcW w:w="636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C012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A12FE8" w:rsidRPr="00A12FE8" w:rsidRDefault="00961B67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12FE8" w:rsidRPr="00A12FE8" w:rsidRDefault="00961B67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91,00</w:t>
            </w:r>
          </w:p>
        </w:tc>
      </w:tr>
      <w:tr w:rsidR="00A12FE8" w:rsidTr="00A12FE8">
        <w:tc>
          <w:tcPr>
            <w:tcW w:w="636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81,69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81,17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A12FE8" w:rsidRPr="006A438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A12FE8" w:rsidRPr="006A438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68,50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A12FE8" w:rsidRPr="006A438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A12FE8" w:rsidRPr="006A438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A12FE8" w:rsidRPr="006A438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A12FE8" w:rsidRPr="006A438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71,00</w:t>
            </w:r>
          </w:p>
        </w:tc>
      </w:tr>
      <w:tr w:rsidR="00A12FE8" w:rsidTr="00A12FE8">
        <w:tc>
          <w:tcPr>
            <w:tcW w:w="636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A12FE8" w:rsidRPr="00A12FE8" w:rsidRDefault="00961B67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12FE8" w:rsidRPr="00A12FE8" w:rsidRDefault="00961B67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A12FE8" w:rsidRPr="006A438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90,17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89,50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A12FE8" w:rsidRPr="00925EAB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3,85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64,17</w:t>
            </w:r>
          </w:p>
        </w:tc>
      </w:tr>
      <w:tr w:rsidR="00A12FE8" w:rsidTr="00A12FE8">
        <w:tc>
          <w:tcPr>
            <w:tcW w:w="636" w:type="dxa"/>
          </w:tcPr>
          <w:p w:rsidR="00A12FE8" w:rsidRPr="00517D76" w:rsidRDefault="00A12FE8" w:rsidP="00A12F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A12FE8" w:rsidRPr="00517D76" w:rsidRDefault="00A12FE8" w:rsidP="00A12FE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7D76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A12FE8" w:rsidRPr="0010526C" w:rsidRDefault="00A12FE8" w:rsidP="00A12F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73,91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13,04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65,22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47,83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A12FE8" w:rsidTr="00A12FE8">
        <w:tc>
          <w:tcPr>
            <w:tcW w:w="636" w:type="dxa"/>
          </w:tcPr>
          <w:p w:rsidR="00A12FE8" w:rsidRDefault="00A12FE8" w:rsidP="00A1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A12FE8" w:rsidRPr="00471905" w:rsidRDefault="00A12FE8" w:rsidP="00A1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12FE8" w:rsidRPr="00A12FE8" w:rsidRDefault="00A12FE8" w:rsidP="00A1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2FE8" w:rsidTr="00A12FE8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FE8" w:rsidRPr="00517D76" w:rsidRDefault="00B63B48" w:rsidP="00A12FE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B63B48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FE8" w:rsidRPr="00C01215" w:rsidRDefault="00A12FE8" w:rsidP="00A12FE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0121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FE8" w:rsidRPr="00C01215" w:rsidRDefault="00A12FE8" w:rsidP="00A12FE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0121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75,8</w:t>
            </w:r>
            <w:r w:rsidR="00C0121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</w:tr>
    </w:tbl>
    <w:p w:rsidR="00C01215" w:rsidRDefault="00C01215" w:rsidP="00C012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C01215" w:rsidRPr="00C01215" w:rsidRDefault="00C01215" w:rsidP="00C012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215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01215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C01215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C01215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C0121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01215" w:rsidRPr="00C01215" w:rsidRDefault="00C01215" w:rsidP="00C01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215">
        <w:rPr>
          <w:rFonts w:ascii="Times New Roman" w:eastAsia="Calibri" w:hAnsi="Times New Roman" w:cs="Times New Roman"/>
          <w:sz w:val="24"/>
          <w:szCs w:val="24"/>
        </w:rPr>
        <w:t xml:space="preserve">По направлению 15.03.02 </w:t>
      </w:r>
      <w:r w:rsidRPr="00C0121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Технологические машины и оборудование (профиль </w:t>
      </w:r>
      <w:r w:rsidRPr="00C01215">
        <w:rPr>
          <w:rFonts w:ascii="Times New Roman" w:eastAsia="Calibri" w:hAnsi="Times New Roman" w:cs="Times New Roman"/>
          <w:sz w:val="24"/>
          <w:szCs w:val="24"/>
        </w:rPr>
        <w:t>Машины и оборудование лесного комплекса</w:t>
      </w:r>
      <w:r w:rsidRPr="00C0121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</w:t>
      </w:r>
      <w:r w:rsidRPr="00C01215">
        <w:rPr>
          <w:rFonts w:ascii="Times New Roman" w:eastAsia="Calibri" w:hAnsi="Times New Roman" w:cs="Times New Roman"/>
          <w:sz w:val="24"/>
          <w:szCs w:val="24"/>
        </w:rPr>
        <w:t>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C01215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C01215" w:rsidRPr="00C01215" w:rsidRDefault="00C01215" w:rsidP="00C012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01215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517D76" w:rsidRDefault="00517D76" w:rsidP="00517D76">
      <w:pPr>
        <w:rPr>
          <w:rFonts w:ascii="Times New Roman" w:hAnsi="Times New Roman" w:cs="Times New Roman"/>
          <w:b/>
        </w:rPr>
      </w:pPr>
    </w:p>
    <w:bookmarkEnd w:id="0"/>
    <w:bookmarkEnd w:id="1"/>
    <w:p w:rsidR="007E3DFA" w:rsidRPr="00C01215" w:rsidRDefault="007E3DFA" w:rsidP="00C01215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01215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C01215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C01215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A12FE8" w:rsidRPr="00C01215">
        <w:rPr>
          <w:rFonts w:ascii="Times New Roman" w:hAnsi="Times New Roman" w:cs="Times New Roman"/>
          <w:sz w:val="24"/>
          <w:szCs w:val="24"/>
        </w:rPr>
        <w:t>77,49</w:t>
      </w:r>
      <w:r w:rsidRPr="00C01215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E3DFA" w:rsidRPr="00C01215" w:rsidRDefault="007E3DFA" w:rsidP="00C01215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01215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A12FE8" w:rsidRPr="00C01215">
        <w:rPr>
          <w:rFonts w:ascii="Times New Roman" w:hAnsi="Times New Roman" w:cs="Times New Roman"/>
          <w:sz w:val="24"/>
          <w:szCs w:val="24"/>
        </w:rPr>
        <w:t>81,69</w:t>
      </w:r>
      <w:r w:rsidRPr="00C01215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7E3DFA" w:rsidRPr="00C01215" w:rsidRDefault="007E3DFA" w:rsidP="00C01215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01215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</w:t>
      </w:r>
      <w:r w:rsidR="00E12DBD" w:rsidRPr="00C01215">
        <w:rPr>
          <w:rFonts w:ascii="Times New Roman" w:hAnsi="Times New Roman" w:cs="Times New Roman"/>
          <w:sz w:val="24"/>
          <w:szCs w:val="24"/>
        </w:rPr>
        <w:t>1</w:t>
      </w:r>
      <w:r w:rsidRPr="00C01215">
        <w:rPr>
          <w:rFonts w:ascii="Times New Roman" w:hAnsi="Times New Roman" w:cs="Times New Roman"/>
          <w:sz w:val="24"/>
          <w:szCs w:val="24"/>
        </w:rPr>
        <w:t>,22% (удовлетворительность).</w:t>
      </w:r>
    </w:p>
    <w:p w:rsidR="00517D76" w:rsidRPr="00C01215" w:rsidRDefault="00517D76" w:rsidP="00C012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17D76" w:rsidRPr="00C01215" w:rsidSect="002B0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5DC2"/>
    <w:rsid w:val="00255DC2"/>
    <w:rsid w:val="002B0D6B"/>
    <w:rsid w:val="00517D76"/>
    <w:rsid w:val="007E3DFA"/>
    <w:rsid w:val="00961B67"/>
    <w:rsid w:val="00A12FE8"/>
    <w:rsid w:val="00B63B48"/>
    <w:rsid w:val="00B945C4"/>
    <w:rsid w:val="00C01215"/>
    <w:rsid w:val="00E12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7D76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2026-06-15T20:03:00Z</dcterms:created>
  <dcterms:modified xsi:type="dcterms:W3CDTF">2026-10-23T06:07:00Z</dcterms:modified>
</cp:coreProperties>
</file>