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10A" w:rsidRDefault="00EC510A" w:rsidP="00EC51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EC510A" w:rsidRDefault="00EC510A" w:rsidP="00EC51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510A" w:rsidRPr="005229C2" w:rsidRDefault="00EC510A" w:rsidP="00EC5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9C2">
        <w:rPr>
          <w:rFonts w:ascii="Times New Roman" w:hAnsi="Times New Roman" w:cs="Times New Roman"/>
          <w:sz w:val="24"/>
          <w:szCs w:val="24"/>
        </w:rPr>
        <w:t xml:space="preserve">13.03.01 </w:t>
      </w:r>
      <w:r w:rsidRPr="005229C2">
        <w:rPr>
          <w:rFonts w:ascii="Times New Roman" w:hAnsi="Times New Roman" w:cs="Times New Roman"/>
          <w:sz w:val="24"/>
          <w:szCs w:val="24"/>
          <w:shd w:val="clear" w:color="auto" w:fill="FFFFFF"/>
        </w:rPr>
        <w:t>Теплоэнергетика и теплотехника</w:t>
      </w:r>
    </w:p>
    <w:p w:rsidR="00CA0EA8" w:rsidRPr="00623489" w:rsidRDefault="00EC510A" w:rsidP="00EC5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9C2">
        <w:rPr>
          <w:rFonts w:ascii="Times New Roman" w:hAnsi="Times New Roman" w:cs="Times New Roman"/>
          <w:sz w:val="24"/>
          <w:szCs w:val="24"/>
        </w:rPr>
        <w:t>Профиль Промышленная теплоэнергетика (ПТЭ)</w:t>
      </w:r>
    </w:p>
    <w:bookmarkEnd w:id="0"/>
    <w:p w:rsidR="003510A3" w:rsidRPr="00BE1691" w:rsidRDefault="003510A3" w:rsidP="0035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229"/>
        <w:gridCol w:w="1133"/>
        <w:gridCol w:w="1347"/>
      </w:tblGrid>
      <w:tr w:rsidR="003510A3" w:rsidTr="00CA0EA8">
        <w:tc>
          <w:tcPr>
            <w:tcW w:w="636" w:type="dxa"/>
          </w:tcPr>
          <w:p w:rsidR="003510A3" w:rsidRPr="00E37024" w:rsidRDefault="003510A3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:rsidR="003510A3" w:rsidRPr="00E37024" w:rsidRDefault="003510A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:rsidR="003510A3" w:rsidRPr="00E37024" w:rsidRDefault="003510A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:rsidR="003510A3" w:rsidRDefault="003510A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E35F8F" w:rsidRPr="00EC510A" w:rsidTr="00CA0EA8">
        <w:trPr>
          <w:trHeight w:val="667"/>
        </w:trPr>
        <w:tc>
          <w:tcPr>
            <w:tcW w:w="636" w:type="dxa"/>
          </w:tcPr>
          <w:p w:rsidR="00E35F8F" w:rsidRPr="00D05AF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:rsidR="00E35F8F" w:rsidRPr="00E37024" w:rsidRDefault="00E35F8F" w:rsidP="00E35F8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4,50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</w:tr>
      <w:tr w:rsidR="00E35F8F" w:rsidRPr="00EC510A" w:rsidTr="00CA0EA8">
        <w:trPr>
          <w:trHeight w:val="667"/>
        </w:trPr>
        <w:tc>
          <w:tcPr>
            <w:tcW w:w="636" w:type="dxa"/>
          </w:tcPr>
          <w:p w:rsidR="00E35F8F" w:rsidRPr="00F46870" w:rsidRDefault="00E35F8F" w:rsidP="00E35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E35F8F" w:rsidRPr="00F46870" w:rsidRDefault="00E35F8F" w:rsidP="00E35F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C510A">
              <w:rPr>
                <w:rFonts w:ascii="Times New Roman" w:hAnsi="Times New Roman" w:cs="Times New Roman"/>
                <w:i/>
                <w:iCs/>
                <w:color w:val="000000"/>
              </w:rPr>
              <w:t>5,11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C510A">
              <w:rPr>
                <w:rFonts w:ascii="Times New Roman" w:hAnsi="Times New Roman" w:cs="Times New Roman"/>
                <w:i/>
                <w:iCs/>
                <w:color w:val="000000"/>
              </w:rPr>
              <w:t>85,15</w:t>
            </w:r>
          </w:p>
        </w:tc>
      </w:tr>
      <w:tr w:rsidR="00E35F8F" w:rsidRPr="00EC510A" w:rsidTr="00CA0EA8">
        <w:trPr>
          <w:trHeight w:val="304"/>
        </w:trPr>
        <w:tc>
          <w:tcPr>
            <w:tcW w:w="636" w:type="dxa"/>
          </w:tcPr>
          <w:p w:rsidR="00E35F8F" w:rsidRPr="00D05AF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4,81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80,17</w:t>
            </w:r>
          </w:p>
        </w:tc>
      </w:tr>
      <w:tr w:rsidR="00E35F8F" w:rsidRPr="00EC510A" w:rsidTr="00CA0EA8">
        <w:trPr>
          <w:trHeight w:val="279"/>
        </w:trPr>
        <w:tc>
          <w:tcPr>
            <w:tcW w:w="636" w:type="dxa"/>
          </w:tcPr>
          <w:p w:rsidR="00E35F8F" w:rsidRPr="00D05AF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5,13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85,50</w:t>
            </w:r>
          </w:p>
        </w:tc>
      </w:tr>
      <w:tr w:rsidR="00E35F8F" w:rsidRPr="00EC510A" w:rsidTr="00CA0EA8">
        <w:trPr>
          <w:trHeight w:val="667"/>
        </w:trPr>
        <w:tc>
          <w:tcPr>
            <w:tcW w:w="636" w:type="dxa"/>
            <w:vAlign w:val="center"/>
          </w:tcPr>
          <w:p w:rsidR="00E35F8F" w:rsidRDefault="00E35F8F" w:rsidP="00E35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5,63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93,83</w:t>
            </w:r>
          </w:p>
        </w:tc>
      </w:tr>
      <w:tr w:rsidR="00E35F8F" w:rsidRPr="00EC510A" w:rsidTr="00CA0EA8">
        <w:trPr>
          <w:trHeight w:val="307"/>
        </w:trPr>
        <w:tc>
          <w:tcPr>
            <w:tcW w:w="636" w:type="dxa"/>
          </w:tcPr>
          <w:p w:rsidR="00E35F8F" w:rsidRPr="00D05AF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4,94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82,33</w:t>
            </w:r>
          </w:p>
        </w:tc>
      </w:tr>
      <w:tr w:rsidR="00E35F8F" w:rsidRPr="00EC510A" w:rsidTr="00CA0EA8">
        <w:trPr>
          <w:trHeight w:val="412"/>
        </w:trPr>
        <w:tc>
          <w:tcPr>
            <w:tcW w:w="636" w:type="dxa"/>
          </w:tcPr>
          <w:p w:rsidR="00E35F8F" w:rsidRPr="00D05AF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5,69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94,83</w:t>
            </w:r>
          </w:p>
        </w:tc>
      </w:tr>
      <w:tr w:rsidR="00E35F8F" w:rsidRPr="00EC510A" w:rsidTr="00CA0EA8">
        <w:trPr>
          <w:trHeight w:val="275"/>
        </w:trPr>
        <w:tc>
          <w:tcPr>
            <w:tcW w:w="636" w:type="dxa"/>
          </w:tcPr>
          <w:p w:rsidR="00E35F8F" w:rsidRPr="00D05AF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4,50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</w:tr>
      <w:tr w:rsidR="00E35F8F" w:rsidRPr="00EC510A" w:rsidTr="00CA0EA8">
        <w:trPr>
          <w:trHeight w:val="265"/>
        </w:trPr>
        <w:tc>
          <w:tcPr>
            <w:tcW w:w="636" w:type="dxa"/>
          </w:tcPr>
          <w:p w:rsidR="00E35F8F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4,63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77,17</w:t>
            </w:r>
          </w:p>
        </w:tc>
      </w:tr>
      <w:tr w:rsidR="00E35F8F" w:rsidRPr="00EC510A" w:rsidTr="00CA0EA8">
        <w:trPr>
          <w:trHeight w:val="412"/>
        </w:trPr>
        <w:tc>
          <w:tcPr>
            <w:tcW w:w="636" w:type="dxa"/>
          </w:tcPr>
          <w:p w:rsidR="00E35F8F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5,81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96,83</w:t>
            </w:r>
          </w:p>
        </w:tc>
      </w:tr>
      <w:tr w:rsidR="00E35F8F" w:rsidRPr="00EC510A" w:rsidTr="00CA0EA8">
        <w:trPr>
          <w:trHeight w:val="275"/>
        </w:trPr>
        <w:tc>
          <w:tcPr>
            <w:tcW w:w="636" w:type="dxa"/>
          </w:tcPr>
          <w:p w:rsidR="00E35F8F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5,31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88,50</w:t>
            </w:r>
          </w:p>
        </w:tc>
      </w:tr>
      <w:tr w:rsidR="00E35F8F" w:rsidRPr="00EC510A" w:rsidTr="00CA0EA8">
        <w:trPr>
          <w:trHeight w:val="266"/>
        </w:trPr>
        <w:tc>
          <w:tcPr>
            <w:tcW w:w="636" w:type="dxa"/>
          </w:tcPr>
          <w:p w:rsidR="00E35F8F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4,94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82,33</w:t>
            </w:r>
          </w:p>
        </w:tc>
      </w:tr>
      <w:tr w:rsidR="00E35F8F" w:rsidRPr="00EC510A" w:rsidTr="00CA0EA8">
        <w:trPr>
          <w:trHeight w:val="411"/>
        </w:trPr>
        <w:tc>
          <w:tcPr>
            <w:tcW w:w="636" w:type="dxa"/>
          </w:tcPr>
          <w:p w:rsidR="00E35F8F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4,81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80,17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Pr="00F46870" w:rsidRDefault="00E35F8F" w:rsidP="00E35F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:rsidR="00E35F8F" w:rsidRPr="00F46870" w:rsidRDefault="00E35F8F" w:rsidP="00E35F8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EC510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C51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5 </w:t>
            </w: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учебном году?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C510A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C510A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39,00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2,56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17,00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43,59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12,82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26,00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66,67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14,00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35,90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11,00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28,21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25,00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64,10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Pr="00F46870" w:rsidRDefault="00E35F8F" w:rsidP="00E35F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:rsidR="00E35F8F" w:rsidRPr="00F46870" w:rsidRDefault="00E35F8F" w:rsidP="00E35F8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EC510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C510A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3" w:type="dxa"/>
            <w:vAlign w:val="center"/>
          </w:tcPr>
          <w:p w:rsidR="00E35F8F" w:rsidRPr="00EC510A" w:rsidRDefault="00AE0252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347" w:type="dxa"/>
            <w:vAlign w:val="center"/>
          </w:tcPr>
          <w:p w:rsidR="00E35F8F" w:rsidRPr="00EC510A" w:rsidRDefault="00AE0252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4,88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81,33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6,00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6,00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5,56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92,67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5,69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94,83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6,00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5,56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92,67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Pr="00F46870" w:rsidRDefault="00E35F8F" w:rsidP="00E35F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:rsidR="00E35F8F" w:rsidRPr="00F46870" w:rsidRDefault="00E35F8F" w:rsidP="00E35F8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E35F8F" w:rsidRPr="00EC510A" w:rsidRDefault="00AE0252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347" w:type="dxa"/>
            <w:vAlign w:val="center"/>
          </w:tcPr>
          <w:p w:rsidR="00E35F8F" w:rsidRPr="00EC510A" w:rsidRDefault="00AE0252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5,06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84,33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5,06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84,33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4,94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82,33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5,38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89,67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4,81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80,17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Pr="00F46870" w:rsidRDefault="00E35F8F" w:rsidP="00E35F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:rsidR="00E35F8F" w:rsidRPr="00F46870" w:rsidRDefault="00E35F8F" w:rsidP="00E35F8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E35F8F" w:rsidRPr="00EC510A" w:rsidRDefault="00AE0252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347" w:type="dxa"/>
            <w:vAlign w:val="center"/>
          </w:tcPr>
          <w:p w:rsidR="00E35F8F" w:rsidRPr="00EC510A" w:rsidRDefault="00AE0252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5,56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92,67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5,56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92,67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4,88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81,33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5,44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90,67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5,06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84,33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4,63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77,17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5,94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99,00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5,75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95,83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4,75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79,17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4,94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82,33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5,50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91,67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4,50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4,94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82,33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5,94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99,00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Pr="00F46870" w:rsidRDefault="00E35F8F" w:rsidP="00E35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:rsidR="00E35F8F" w:rsidRPr="00F46870" w:rsidRDefault="00E35F8F" w:rsidP="00E35F8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:rsidR="00E35F8F" w:rsidRPr="00EC510A" w:rsidRDefault="00AE0252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347" w:type="dxa"/>
            <w:vAlign w:val="center"/>
          </w:tcPr>
          <w:p w:rsidR="00E35F8F" w:rsidRPr="00EC510A" w:rsidRDefault="00AE0252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5,19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86,50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5,88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98,00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4,75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79,17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Pr="00F46870" w:rsidRDefault="00E35F8F" w:rsidP="00E35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:rsidR="00E35F8F" w:rsidRPr="00F46870" w:rsidRDefault="00E35F8F" w:rsidP="00E35F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:rsidR="00E35F8F" w:rsidRPr="00EC510A" w:rsidRDefault="00AE0252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347" w:type="dxa"/>
            <w:vAlign w:val="center"/>
          </w:tcPr>
          <w:p w:rsidR="00E35F8F" w:rsidRPr="00EC510A" w:rsidRDefault="00AE0252" w:rsidP="00E3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3,94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65,67</w:t>
            </w:r>
          </w:p>
        </w:tc>
      </w:tr>
      <w:tr w:rsidR="00E35F8F" w:rsidRPr="00EC510A" w:rsidTr="00CA0EA8">
        <w:tc>
          <w:tcPr>
            <w:tcW w:w="636" w:type="dxa"/>
          </w:tcPr>
          <w:p w:rsidR="00E35F8F" w:rsidRDefault="00E35F8F" w:rsidP="00E3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:rsidR="00E35F8F" w:rsidRPr="00471905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</w:tr>
      <w:tr w:rsidR="00E35F8F" w:rsidRPr="00EC510A" w:rsidTr="00CA0EA8">
        <w:tc>
          <w:tcPr>
            <w:tcW w:w="6865" w:type="dxa"/>
            <w:gridSpan w:val="2"/>
          </w:tcPr>
          <w:p w:rsidR="00E35F8F" w:rsidRPr="004A299D" w:rsidRDefault="00E35F8F" w:rsidP="00E35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EA8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i/>
                <w:iCs/>
                <w:color w:val="000000"/>
              </w:rPr>
              <w:t>5,11</w:t>
            </w:r>
          </w:p>
        </w:tc>
        <w:tc>
          <w:tcPr>
            <w:tcW w:w="1347" w:type="dxa"/>
            <w:vAlign w:val="center"/>
          </w:tcPr>
          <w:p w:rsidR="00E35F8F" w:rsidRPr="00EC510A" w:rsidRDefault="00E35F8F" w:rsidP="00E35F8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C510A">
              <w:rPr>
                <w:rFonts w:ascii="Times New Roman" w:hAnsi="Times New Roman" w:cs="Times New Roman"/>
                <w:i/>
                <w:iCs/>
                <w:color w:val="000000"/>
              </w:rPr>
              <w:t>85,1</w:t>
            </w:r>
            <w:r w:rsidR="00EC510A">
              <w:rPr>
                <w:rFonts w:ascii="Times New Roman" w:hAnsi="Times New Roman" w:cs="Times New Roman"/>
                <w:i/>
                <w:iCs/>
                <w:color w:val="000000"/>
              </w:rPr>
              <w:t>7</w:t>
            </w:r>
          </w:p>
        </w:tc>
      </w:tr>
    </w:tbl>
    <w:p w:rsidR="00CA0EA8" w:rsidRDefault="00CA0EA8" w:rsidP="00CA0E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CA0EA8" w:rsidRDefault="00CA0EA8" w:rsidP="00CA0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C11AFF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C11AFF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C510A">
        <w:rPr>
          <w:rFonts w:ascii="Times New Roman" w:hAnsi="Times New Roman" w:cs="Times New Roman"/>
          <w:sz w:val="24"/>
          <w:szCs w:val="24"/>
        </w:rPr>
        <w:t xml:space="preserve"> Было опрошено 39 человек.</w:t>
      </w:r>
    </w:p>
    <w:p w:rsidR="00CA0EA8" w:rsidRDefault="00CA0EA8" w:rsidP="00CA0EA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CA0EA8" w:rsidRPr="007577F0" w:rsidRDefault="00CA0EA8" w:rsidP="00CA0EA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E35F8F">
        <w:rPr>
          <w:rFonts w:ascii="Times New Roman" w:hAnsi="Times New Roman" w:cs="Times New Roman"/>
        </w:rPr>
        <w:t>52</w:t>
      </w:r>
      <w:r w:rsidRPr="00CA0EA8">
        <w:rPr>
          <w:rFonts w:ascii="Times New Roman" w:hAnsi="Times New Roman" w:cs="Times New Roman"/>
        </w:rPr>
        <w:t>,</w:t>
      </w:r>
      <w:r w:rsidR="00E35F8F">
        <w:rPr>
          <w:rFonts w:ascii="Times New Roman" w:hAnsi="Times New Roman" w:cs="Times New Roman"/>
        </w:rPr>
        <w:t>42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CA0EA8" w:rsidRPr="007577F0" w:rsidRDefault="00CA0EA8" w:rsidP="00CA0EA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E35F8F" w:rsidRPr="00E35F8F">
        <w:rPr>
          <w:rFonts w:ascii="Times New Roman" w:hAnsi="Times New Roman" w:cs="Times New Roman"/>
        </w:rPr>
        <w:t>85,63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CA0EA8" w:rsidRPr="007577F0" w:rsidRDefault="00CA0EA8" w:rsidP="00CA0EA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E35F8F" w:rsidRPr="00E35F8F">
        <w:rPr>
          <w:rFonts w:ascii="Times New Roman" w:hAnsi="Times New Roman" w:cs="Times New Roman"/>
        </w:rPr>
        <w:t>81,19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30355A" w:rsidRDefault="0030355A" w:rsidP="00CA0EA8">
      <w:pPr>
        <w:spacing w:after="0" w:line="240" w:lineRule="auto"/>
      </w:pPr>
    </w:p>
    <w:sectPr w:rsidR="0030355A" w:rsidSect="00550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0355A"/>
    <w:rsid w:val="0030355A"/>
    <w:rsid w:val="003510A3"/>
    <w:rsid w:val="00366610"/>
    <w:rsid w:val="00550C39"/>
    <w:rsid w:val="00AE0252"/>
    <w:rsid w:val="00C11AFF"/>
    <w:rsid w:val="00C66EF5"/>
    <w:rsid w:val="00CA0EA8"/>
    <w:rsid w:val="00E35F8F"/>
    <w:rsid w:val="00EC5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10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0E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715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2026-06-14T10:50:00Z</dcterms:created>
  <dcterms:modified xsi:type="dcterms:W3CDTF">2026-10-23T02:53:00Z</dcterms:modified>
</cp:coreProperties>
</file>